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"/>
        <w:gridCol w:w="4509"/>
        <w:gridCol w:w="4535"/>
      </w:tblGrid>
      <w:tr w:rsidR="00930A47" w:rsidRPr="009742DC" w14:paraId="706ED860" w14:textId="6FEC5670" w:rsidTr="009742DC">
        <w:trPr>
          <w:cantSplit/>
          <w:trHeight w:val="340"/>
        </w:trPr>
        <w:tc>
          <w:tcPr>
            <w:tcW w:w="567" w:type="pct"/>
            <w:gridSpan w:val="2"/>
          </w:tcPr>
          <w:p w14:paraId="7D278A5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33" w:type="pct"/>
            <w:gridSpan w:val="2"/>
            <w:shd w:val="clear" w:color="auto" w:fill="auto"/>
          </w:tcPr>
          <w:p w14:paraId="3F5F65A6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9742DC" w14:paraId="6397864D" w14:textId="66A16BDE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F6F261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930A47" w:rsidRPr="009742DC" w14:paraId="69729A48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0D5CBF56" w14:textId="0C08E786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60AB80" w14:textId="6A77C5EA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17196268" w14:textId="7246F304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3E0F04B" w14:textId="5A10F3FC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930A47" w:rsidRPr="009742DC" w14:paraId="4BFEFBE7" w14:textId="1B05006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37A8D0C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0920270" w14:textId="4285852C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835AA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0" w:type="pct"/>
            <w:shd w:val="clear" w:color="auto" w:fill="auto"/>
          </w:tcPr>
          <w:p w14:paraId="23F7FC4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61DE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3069D2A2" w14:textId="790A1907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48B87CF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2B91CD2" w14:textId="291435DE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293724A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D945E17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A970F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7DF4A0AA" w14:textId="2B14FB33" w:rsidTr="00704007">
        <w:trPr>
          <w:cantSplit/>
          <w:trHeight w:val="340"/>
        </w:trPr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14:paraId="4660EC12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CF8CB8A" w14:textId="1194DB80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4DAFC90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C01B7C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492034E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BD8408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930A47" w:rsidRPr="009742DC" w14:paraId="2E792B09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238EDAF" w14:textId="1D455B9D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FACB092" w14:textId="0F81FDEC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9742DC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9742DC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0" w:type="pct"/>
            <w:shd w:val="clear" w:color="auto" w:fill="auto"/>
          </w:tcPr>
          <w:p w14:paraId="340CA767" w14:textId="6F82B5FD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47EF4A1" w14:textId="20CD090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04007" w:rsidRPr="009742DC" w14:paraId="576C4287" w14:textId="06D290D1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A0235F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C79AD2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2F3BEFA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1A0B746C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Język migowy</w:t>
            </w:r>
          </w:p>
          <w:p w14:paraId="447E0D9B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32DCB9E4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4580F5B3" w14:textId="77777777" w:rsidR="00704007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3A28DCF6" w14:textId="036755B0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704007" w:rsidRPr="009742DC" w14:paraId="6F17B789" w14:textId="4421AF14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6F4124E9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31DFC1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161B22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3B65B9B1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0E16EF48" w14:textId="38D06C6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7BE8F80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3802F16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79B3349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 w:val="restart"/>
            <w:shd w:val="clear" w:color="auto" w:fill="auto"/>
          </w:tcPr>
          <w:p w14:paraId="49033395" w14:textId="77777777" w:rsidR="00704007" w:rsidRPr="009742DC" w:rsidRDefault="00704007" w:rsidP="00704007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 w:val="restart"/>
            <w:shd w:val="clear" w:color="auto" w:fill="auto"/>
          </w:tcPr>
          <w:p w14:paraId="6739D133" w14:textId="1DE3D8DC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4007" w:rsidRPr="009742DC" w14:paraId="66B0D17E" w14:textId="4E5F149B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0E6657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1CF4492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78673AC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64AB6238" w14:textId="77777777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6EB73189" w14:textId="560A4FFC" w:rsidR="00704007" w:rsidRPr="009742DC" w:rsidRDefault="0070400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4007" w:rsidRPr="009742DC" w14:paraId="6AC888D5" w14:textId="7AA4438C" w:rsidTr="00704007">
        <w:trPr>
          <w:cantSplit/>
          <w:trHeight w:val="70"/>
        </w:trPr>
        <w:tc>
          <w:tcPr>
            <w:tcW w:w="403" w:type="pct"/>
            <w:vAlign w:val="center"/>
          </w:tcPr>
          <w:p w14:paraId="2861B234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6FE5027" w14:textId="77777777" w:rsidR="00704007" w:rsidRPr="009742DC" w:rsidRDefault="0070400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CB26" w14:textId="77777777" w:rsidR="00704007" w:rsidRPr="009742DC" w:rsidRDefault="0070400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vMerge/>
            <w:shd w:val="clear" w:color="auto" w:fill="auto"/>
          </w:tcPr>
          <w:p w14:paraId="42EE9657" w14:textId="77777777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4D71D11B" w14:textId="2EF332BF" w:rsidR="00704007" w:rsidRPr="009742DC" w:rsidRDefault="0070400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2A65655A" w14:textId="0FC29A02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2A3648F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F991F3D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0505143" w14:textId="77777777" w:rsidR="00930A47" w:rsidRPr="009742DC" w:rsidRDefault="00930A4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144A329C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84582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BB65818" w14:textId="4E5EA5A8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0EEE066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C78C661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05F6815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0728B63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FE3F603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4C930FA6" w14:textId="215EC80A" w:rsidTr="00704007">
        <w:trPr>
          <w:cantSplit/>
          <w:trHeight w:val="340"/>
        </w:trPr>
        <w:tc>
          <w:tcPr>
            <w:tcW w:w="403" w:type="pct"/>
            <w:vAlign w:val="center"/>
          </w:tcPr>
          <w:p w14:paraId="3D5E5667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7258468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5558591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5CF1C1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1A6882F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5712CEE3" w14:textId="6FD0337D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4A1C6E9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930A47" w:rsidRPr="009742DC" w14:paraId="3863D02D" w14:textId="77777777" w:rsidTr="009742DC">
        <w:trPr>
          <w:cantSplit/>
          <w:trHeight w:val="340"/>
        </w:trPr>
        <w:tc>
          <w:tcPr>
            <w:tcW w:w="56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shd w:val="clear" w:color="auto" w:fill="E2EFD9" w:themeFill="accent6" w:themeFillTint="33"/>
          </w:tcPr>
          <w:p w14:paraId="78C56786" w14:textId="748791DB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930A47" w:rsidRPr="009742DC" w14:paraId="212301E7" w14:textId="35D1D222" w:rsidTr="00704007">
        <w:trPr>
          <w:cantSplit/>
          <w:trHeight w:val="340"/>
        </w:trPr>
        <w:tc>
          <w:tcPr>
            <w:tcW w:w="567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930A47" w:rsidRPr="009742DC" w:rsidRDefault="00930A47" w:rsidP="00784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930A47" w:rsidRPr="009742DC" w:rsidRDefault="00930A47" w:rsidP="007844C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0" w:type="pct"/>
            <w:shd w:val="clear" w:color="auto" w:fill="auto"/>
          </w:tcPr>
          <w:p w14:paraId="447F408D" w14:textId="0C136800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0DC4A92" w14:textId="3935DEC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751EE5D5" w14:textId="72D40F64" w:rsidTr="00704007">
        <w:trPr>
          <w:cantSplit/>
          <w:trHeight w:val="340"/>
        </w:trPr>
        <w:tc>
          <w:tcPr>
            <w:tcW w:w="403" w:type="pct"/>
          </w:tcPr>
          <w:p w14:paraId="570CACAB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490D57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99187B1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0" w:type="pct"/>
            <w:shd w:val="clear" w:color="auto" w:fill="auto"/>
          </w:tcPr>
          <w:p w14:paraId="0F27559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30BF9DE" w14:textId="3295833D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46392A6D" w14:textId="03ED6A17" w:rsidTr="00704007">
        <w:trPr>
          <w:cantSplit/>
          <w:trHeight w:val="340"/>
        </w:trPr>
        <w:tc>
          <w:tcPr>
            <w:tcW w:w="403" w:type="pct"/>
          </w:tcPr>
          <w:p w14:paraId="3D6413D1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3590115" w14:textId="77777777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88B596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4F15E92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C5C99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6EECC138" w14:textId="4A06F2F8" w:rsidTr="009742DC">
        <w:trPr>
          <w:cantSplit/>
          <w:trHeight w:val="340"/>
        </w:trPr>
        <w:tc>
          <w:tcPr>
            <w:tcW w:w="403" w:type="pct"/>
          </w:tcPr>
          <w:p w14:paraId="1A1D7B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81F75A3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9F0F8D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 w:val="restart"/>
            <w:shd w:val="clear" w:color="auto" w:fill="auto"/>
          </w:tcPr>
          <w:p w14:paraId="749CC3AA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</w:t>
            </w:r>
          </w:p>
          <w:p w14:paraId="3D0B341D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71DB10FA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24348D01" w14:textId="77777777" w:rsidR="0008692B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3D1AFC6E" w14:textId="63242DBA" w:rsidR="00680543" w:rsidRPr="009742DC" w:rsidRDefault="0068054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08692B" w:rsidRPr="009742DC" w14:paraId="58374A8A" w14:textId="39ABFBD0" w:rsidTr="009742DC">
        <w:trPr>
          <w:cantSplit/>
          <w:trHeight w:val="288"/>
        </w:trPr>
        <w:tc>
          <w:tcPr>
            <w:tcW w:w="403" w:type="pct"/>
          </w:tcPr>
          <w:p w14:paraId="0BBD74BD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0AEE47E" w14:textId="07B5027F" w:rsidR="0008692B" w:rsidRPr="009742DC" w:rsidRDefault="0008692B" w:rsidP="00B300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08090D0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0055D666" w14:textId="77777777" w:rsidR="0008692B" w:rsidRPr="009742DC" w:rsidRDefault="0008692B" w:rsidP="00B30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6E2545EF" w14:textId="042AC759" w:rsidTr="009742DC">
        <w:trPr>
          <w:cantSplit/>
          <w:trHeight w:val="340"/>
        </w:trPr>
        <w:tc>
          <w:tcPr>
            <w:tcW w:w="403" w:type="pct"/>
          </w:tcPr>
          <w:p w14:paraId="4628E91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A8357D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0BCDEBA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3" w:type="pct"/>
            <w:gridSpan w:val="2"/>
            <w:vMerge/>
            <w:shd w:val="clear" w:color="auto" w:fill="auto"/>
          </w:tcPr>
          <w:p w14:paraId="41C6375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1DBEC6BA" w14:textId="254FF12C" w:rsidTr="00704007">
        <w:trPr>
          <w:cantSplit/>
          <w:trHeight w:val="340"/>
        </w:trPr>
        <w:tc>
          <w:tcPr>
            <w:tcW w:w="403" w:type="pct"/>
          </w:tcPr>
          <w:p w14:paraId="26F8CB7A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1A2BF4B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B916E05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2536A47D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510DC0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9742DC" w14:paraId="0D26F4DC" w14:textId="7351FAB8" w:rsidTr="00704007">
        <w:trPr>
          <w:cantSplit/>
          <w:trHeight w:val="340"/>
        </w:trPr>
        <w:tc>
          <w:tcPr>
            <w:tcW w:w="403" w:type="pct"/>
          </w:tcPr>
          <w:p w14:paraId="3ADA9D5F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FD40A25" w14:textId="77777777" w:rsidR="00930A47" w:rsidRPr="009742DC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349615F8" w14:textId="77777777" w:rsidR="00930A47" w:rsidRPr="009742DC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0" w:type="pct"/>
            <w:shd w:val="clear" w:color="auto" w:fill="auto"/>
          </w:tcPr>
          <w:p w14:paraId="7CD58D8D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7A45ED9" w14:textId="77777777" w:rsidR="00930A47" w:rsidRPr="009742DC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Pr="009742DC" w:rsidRDefault="00C431D6">
      <w:pPr>
        <w:rPr>
          <w:rFonts w:ascii="Times New Roman" w:hAnsi="Times New Roman" w:cs="Times New Roman"/>
        </w:rPr>
      </w:pPr>
    </w:p>
    <w:p w14:paraId="6822F93C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3"/>
        <w:gridCol w:w="4537"/>
        <w:gridCol w:w="4394"/>
      </w:tblGrid>
      <w:tr w:rsidR="00253DE4" w:rsidRPr="009742DC" w14:paraId="53D807A8" w14:textId="77777777" w:rsidTr="009742DC">
        <w:trPr>
          <w:cantSplit/>
          <w:trHeight w:val="340"/>
        </w:trPr>
        <w:tc>
          <w:tcPr>
            <w:tcW w:w="498" w:type="pct"/>
            <w:gridSpan w:val="2"/>
          </w:tcPr>
          <w:p w14:paraId="20C05BD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02" w:type="pct"/>
            <w:gridSpan w:val="2"/>
            <w:shd w:val="clear" w:color="auto" w:fill="auto"/>
          </w:tcPr>
          <w:p w14:paraId="189EA4D6" w14:textId="6AD45A9F" w:rsidR="00253DE4" w:rsidRPr="009742DC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9742DC" w14:paraId="4A8BA9EA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50D5ED3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253DE4" w:rsidRPr="009742DC" w14:paraId="5E861B42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B60FA72" w14:textId="58F86690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6B737103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96D7EE1" w14:textId="3BDA88D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28A97FAA" w14:textId="14FFBD72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1E4CF5B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0FB22B" w14:textId="02AD8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3F330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7" w:type="pct"/>
            <w:shd w:val="clear" w:color="auto" w:fill="auto"/>
          </w:tcPr>
          <w:p w14:paraId="7AAC3F81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D0D25C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08BF5B5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51F6F21" w14:textId="562A7CB0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1F6F4B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A1705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035CEC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3AD529E7" w14:textId="77777777" w:rsidTr="009742DC">
        <w:trPr>
          <w:cantSplit/>
          <w:trHeight w:val="340"/>
        </w:trPr>
        <w:tc>
          <w:tcPr>
            <w:tcW w:w="330" w:type="pct"/>
            <w:tcBorders>
              <w:bottom w:val="single" w:sz="4" w:space="0" w:color="auto"/>
            </w:tcBorders>
            <w:vAlign w:val="center"/>
          </w:tcPr>
          <w:p w14:paraId="2D77B44E" w14:textId="36FE4EF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51AF45F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61DDD5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21A43030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56343AE" w14:textId="77777777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253DE4" w:rsidRPr="009742DC" w14:paraId="3C26511F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308A35D0" w14:textId="7A8D5CB8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37356CC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7" w:type="pct"/>
            <w:shd w:val="clear" w:color="auto" w:fill="auto"/>
          </w:tcPr>
          <w:p w14:paraId="6FEEC6D9" w14:textId="35EF3EE8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364F68FF" w14:textId="474D37FF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29EF99E5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52434255" w14:textId="55295C0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7954A09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7" w:type="pct"/>
            <w:shd w:val="clear" w:color="auto" w:fill="auto"/>
          </w:tcPr>
          <w:p w14:paraId="61404D7A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AE92E6A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412DD064" w14:textId="77777777" w:rsidTr="009742DC">
        <w:trPr>
          <w:cantSplit/>
          <w:trHeight w:val="721"/>
        </w:trPr>
        <w:tc>
          <w:tcPr>
            <w:tcW w:w="330" w:type="pct"/>
            <w:vAlign w:val="center"/>
          </w:tcPr>
          <w:p w14:paraId="716D9E2F" w14:textId="2EBD99F8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5A54CF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auto"/>
          </w:tcPr>
          <w:p w14:paraId="098CEC32" w14:textId="77777777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7E4DE6F8" w14:textId="77777777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0DA2A9C3" w14:textId="77777777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15EF9A0B" w14:textId="7CCD21DF" w:rsidR="00640DD1" w:rsidRPr="009742DC" w:rsidRDefault="001A23E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253DE4" w:rsidRPr="009742DC" w14:paraId="69564C31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47597BD3" w14:textId="3AC895D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EF02D7C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FA4549F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E4F575E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14D77184" w14:textId="77777777" w:rsidR="00704007" w:rsidRPr="009742DC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AA1EA59" w14:textId="77777777" w:rsidR="00253DE4" w:rsidRDefault="00704007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15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16:00</w:t>
            </w:r>
          </w:p>
          <w:p w14:paraId="6F0DD419" w14:textId="28C81248" w:rsidR="001A23E6" w:rsidRPr="009742DC" w:rsidRDefault="001A23E6" w:rsidP="007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15" w:type="pct"/>
            <w:shd w:val="clear" w:color="auto" w:fill="auto"/>
          </w:tcPr>
          <w:p w14:paraId="008EAC10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C40DC0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28A3CA1" w14:textId="3C29FFCD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5C44A236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500FD48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0A58E98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3766D97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3CEDB4B3" w14:textId="32471E03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63A0E9F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C4FAA32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17414876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E8EBFDF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037C0504" w14:textId="6D5717F4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47D92B1E" w14:textId="77777777" w:rsidR="00253DE4" w:rsidRPr="009742DC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7157EE5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5608F7F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880033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0D9A682" w14:textId="413ED4B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08D575A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00FA339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2F5787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68200560" w14:textId="77777777" w:rsidTr="009742DC">
        <w:trPr>
          <w:cantSplit/>
          <w:trHeight w:val="340"/>
        </w:trPr>
        <w:tc>
          <w:tcPr>
            <w:tcW w:w="330" w:type="pct"/>
            <w:vAlign w:val="center"/>
          </w:tcPr>
          <w:p w14:paraId="15987C88" w14:textId="22725741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textDirection w:val="btLr"/>
            <w:vAlign w:val="center"/>
          </w:tcPr>
          <w:p w14:paraId="15EE1ABE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6A849A60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7C234D48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9742DC" w14:paraId="4A72C16E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796DAD7B" w14:textId="165883BB" w:rsidR="00253DE4" w:rsidRPr="009742DC" w:rsidRDefault="00253DE4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253DE4" w:rsidRPr="009742DC" w14:paraId="4FDA3325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02" w:type="pct"/>
            <w:gridSpan w:val="2"/>
            <w:shd w:val="clear" w:color="auto" w:fill="E2EFD9" w:themeFill="accent6" w:themeFillTint="33"/>
          </w:tcPr>
          <w:p w14:paraId="69C67DBC" w14:textId="2509A40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53DE4" w:rsidRPr="009742DC" w14:paraId="531D65A6" w14:textId="77777777" w:rsidTr="009742DC">
        <w:trPr>
          <w:cantSplit/>
          <w:trHeight w:val="340"/>
        </w:trPr>
        <w:tc>
          <w:tcPr>
            <w:tcW w:w="498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9742DC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9742DC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7" w:type="pct"/>
            <w:shd w:val="clear" w:color="auto" w:fill="auto"/>
          </w:tcPr>
          <w:p w14:paraId="735035D6" w14:textId="0906CBEC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72E52C0" w14:textId="5F40C0B5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53DE4" w:rsidRPr="009742DC" w14:paraId="06103C33" w14:textId="77777777" w:rsidTr="009742DC">
        <w:trPr>
          <w:cantSplit/>
          <w:trHeight w:val="340"/>
        </w:trPr>
        <w:tc>
          <w:tcPr>
            <w:tcW w:w="330" w:type="pct"/>
          </w:tcPr>
          <w:p w14:paraId="6618CD4C" w14:textId="178A20F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 w:val="restart"/>
            <w:shd w:val="clear" w:color="auto" w:fill="auto"/>
            <w:vAlign w:val="center"/>
          </w:tcPr>
          <w:p w14:paraId="6088BA5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7" w:type="pct"/>
            <w:shd w:val="clear" w:color="auto" w:fill="auto"/>
          </w:tcPr>
          <w:p w14:paraId="492CA18B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503E1BC0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79BB6ED0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D61210D" w14:textId="77777777" w:rsidR="00253DE4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65ABCF7C" w14:textId="79FD3674" w:rsidR="001A23E6" w:rsidRPr="009742DC" w:rsidRDefault="001A23E6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15" w:type="pct"/>
            <w:shd w:val="clear" w:color="auto" w:fill="auto"/>
          </w:tcPr>
          <w:p w14:paraId="0B43AAA8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36EEFBB1" w14:textId="77777777" w:rsidTr="009742DC">
        <w:trPr>
          <w:cantSplit/>
          <w:trHeight w:val="340"/>
        </w:trPr>
        <w:tc>
          <w:tcPr>
            <w:tcW w:w="330" w:type="pct"/>
          </w:tcPr>
          <w:p w14:paraId="665C8687" w14:textId="29209BF2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06A1E77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0C38EAAA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 w:val="restart"/>
            <w:shd w:val="clear" w:color="auto" w:fill="auto"/>
          </w:tcPr>
          <w:p w14:paraId="135014AE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236170E" w14:textId="53AFD543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701F1E45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7A0C8555" w14:textId="77777777" w:rsidR="00EC71C7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7E8F44F6" w14:textId="28CB4DE0" w:rsidR="001A23E6" w:rsidRPr="009742DC" w:rsidRDefault="001A23E6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EC71C7" w:rsidRPr="009742DC" w14:paraId="339306B2" w14:textId="77777777" w:rsidTr="009742DC">
        <w:trPr>
          <w:cantSplit/>
          <w:trHeight w:val="288"/>
        </w:trPr>
        <w:tc>
          <w:tcPr>
            <w:tcW w:w="330" w:type="pct"/>
          </w:tcPr>
          <w:p w14:paraId="25DD11E6" w14:textId="630B6D6D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2D047507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1F0A6A88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vMerge/>
            <w:shd w:val="clear" w:color="auto" w:fill="auto"/>
          </w:tcPr>
          <w:p w14:paraId="6DA5A6D7" w14:textId="77777777" w:rsidR="00EC71C7" w:rsidRPr="009742DC" w:rsidRDefault="00EC71C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9742DC" w14:paraId="2526BDCC" w14:textId="77777777" w:rsidTr="009742DC">
        <w:trPr>
          <w:cantSplit/>
          <w:trHeight w:val="340"/>
        </w:trPr>
        <w:tc>
          <w:tcPr>
            <w:tcW w:w="330" w:type="pct"/>
          </w:tcPr>
          <w:p w14:paraId="55E51C95" w14:textId="4871D89F" w:rsidR="00253DE4" w:rsidRPr="009742DC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8" w:type="pct"/>
            <w:vMerge/>
            <w:shd w:val="clear" w:color="auto" w:fill="auto"/>
            <w:vAlign w:val="center"/>
          </w:tcPr>
          <w:p w14:paraId="51866F79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7" w:type="pct"/>
            <w:shd w:val="clear" w:color="auto" w:fill="auto"/>
          </w:tcPr>
          <w:p w14:paraId="2D6F4BA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21B5FF37" w14:textId="77777777" w:rsidR="00253DE4" w:rsidRPr="009742DC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1385DAD5" w14:textId="2CC032F6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2"/>
        <w:gridCol w:w="4374"/>
        <w:gridCol w:w="4251"/>
      </w:tblGrid>
      <w:tr w:rsidR="00651178" w:rsidRPr="009742DC" w14:paraId="460EC243" w14:textId="77777777" w:rsidTr="009742DC">
        <w:trPr>
          <w:cantSplit/>
          <w:trHeight w:val="340"/>
        </w:trPr>
        <w:tc>
          <w:tcPr>
            <w:tcW w:w="589" w:type="pct"/>
            <w:gridSpan w:val="2"/>
          </w:tcPr>
          <w:p w14:paraId="2F2BAD73" w14:textId="5290266D" w:rsidR="0065117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lastRenderedPageBreak/>
              <w:br w:type="page"/>
            </w:r>
            <w:r w:rsidR="0065117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E1FE74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9742DC" w14:paraId="61BBE00D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3AE68C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651178" w:rsidRPr="009742DC" w14:paraId="1A96F00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4427A07" w14:textId="33D0BC2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3F18DD08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25274B1E" w14:textId="225BA764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6F798DFF" w14:textId="4FD6C7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706466A7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4AA3D59F" w14:textId="7F1EF5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0A4722E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37" w:type="pct"/>
            <w:shd w:val="clear" w:color="auto" w:fill="auto"/>
          </w:tcPr>
          <w:p w14:paraId="0351CB5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3F33D7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9A130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1152CB63" w14:textId="61B1519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30513CA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37919D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6841E9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2084FA3" w14:textId="77777777" w:rsidTr="0003526A">
        <w:trPr>
          <w:cantSplit/>
          <w:trHeight w:val="340"/>
        </w:trPr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14:paraId="5398BD3B" w14:textId="6A93B9D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557AE3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FC37FD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1E0AD44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F3403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651178" w:rsidRPr="009742DC" w14:paraId="786A8FB9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C40FDE" w14:textId="3552186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B0BA85F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37" w:type="pct"/>
            <w:shd w:val="clear" w:color="auto" w:fill="auto"/>
          </w:tcPr>
          <w:p w14:paraId="53E6FF74" w14:textId="16115C9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5FE2E845" w14:textId="216FB5E2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8692B" w:rsidRPr="009742DC" w14:paraId="0E21A62C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589AD1E9" w14:textId="404D387C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673AF76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1102E0D1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</w:t>
            </w:r>
          </w:p>
          <w:p w14:paraId="36777357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1F909A0A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726FC760" w14:textId="77777777" w:rsidR="0008692B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048BC3A8" w14:textId="04DA19AF" w:rsidR="008B7D3C" w:rsidRPr="009742DC" w:rsidRDefault="008B7D3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08692B" w:rsidRPr="009742DC" w14:paraId="23CC4EE2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1BBCED31" w14:textId="6D7CBC8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9E43669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B468D28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33756060" w14:textId="77777777" w:rsidTr="009742DC">
        <w:trPr>
          <w:cantSplit/>
          <w:trHeight w:val="340"/>
        </w:trPr>
        <w:tc>
          <w:tcPr>
            <w:tcW w:w="419" w:type="pct"/>
            <w:vAlign w:val="center"/>
          </w:tcPr>
          <w:p w14:paraId="0C24D5CE" w14:textId="655A15FB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7C2AFDA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13D4BB9A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A6D4F1F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B3D29D7" w14:textId="4C0A3731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647ADC58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C7EAD57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2CCCFDA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764EB196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7E017BE" w14:textId="77777777" w:rsidR="00651178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5864017F" w14:textId="7E09F68A" w:rsidR="008B7D3C" w:rsidRPr="009742DC" w:rsidRDefault="008B7D3C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174" w:type="pct"/>
            <w:shd w:val="clear" w:color="auto" w:fill="auto"/>
          </w:tcPr>
          <w:p w14:paraId="0F9A43B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5572298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2D520248" w14:textId="3EF43A0D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3E2E5C46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396B4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78F199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3EB9D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06D16473" w14:textId="3A63EA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2A07434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73ABE64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24AE57E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457C53D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74A0953F" w14:textId="2618B8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4F8A938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1249EBB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38E4D7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D57E3AE" w14:textId="77777777" w:rsidTr="0003526A">
        <w:trPr>
          <w:cantSplit/>
          <w:trHeight w:val="340"/>
        </w:trPr>
        <w:tc>
          <w:tcPr>
            <w:tcW w:w="419" w:type="pct"/>
            <w:vAlign w:val="center"/>
          </w:tcPr>
          <w:p w14:paraId="577774F8" w14:textId="1D5A4F1A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textDirection w:val="btLr"/>
            <w:vAlign w:val="center"/>
          </w:tcPr>
          <w:p w14:paraId="1CCF2A6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29AA93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25B00E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FD51810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EC6030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651178" w:rsidRPr="009742DC" w14:paraId="71DC82CE" w14:textId="77777777" w:rsidTr="009742DC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72A6280" w14:textId="1B0E881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67BBFC5C" w14:textId="77777777" w:rsidTr="0003526A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37" w:type="pct"/>
            <w:shd w:val="clear" w:color="auto" w:fill="auto"/>
          </w:tcPr>
          <w:p w14:paraId="193AD261" w14:textId="6608C91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74" w:type="pct"/>
            <w:shd w:val="clear" w:color="auto" w:fill="auto"/>
          </w:tcPr>
          <w:p w14:paraId="00A5861E" w14:textId="706C84F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8692B" w:rsidRPr="009742DC" w14:paraId="22123414" w14:textId="77777777" w:rsidTr="009742DC">
        <w:trPr>
          <w:cantSplit/>
          <w:trHeight w:val="340"/>
        </w:trPr>
        <w:tc>
          <w:tcPr>
            <w:tcW w:w="419" w:type="pct"/>
          </w:tcPr>
          <w:p w14:paraId="2A7ACDE8" w14:textId="2C9953A4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 w:val="restart"/>
            <w:shd w:val="clear" w:color="auto" w:fill="auto"/>
            <w:vAlign w:val="center"/>
          </w:tcPr>
          <w:p w14:paraId="443A037D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1" w:type="pct"/>
            <w:gridSpan w:val="2"/>
            <w:vMerge w:val="restart"/>
            <w:shd w:val="clear" w:color="auto" w:fill="auto"/>
          </w:tcPr>
          <w:p w14:paraId="3300150E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</w:t>
            </w:r>
          </w:p>
          <w:p w14:paraId="253491D4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6CCB4063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52157FEB" w14:textId="77777777" w:rsidR="0008692B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50AAF393" w14:textId="73457403" w:rsidR="008B7D3C" w:rsidRPr="009742DC" w:rsidRDefault="008B7D3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08692B" w:rsidRPr="009742DC" w14:paraId="5F4B5D30" w14:textId="77777777" w:rsidTr="009742DC">
        <w:trPr>
          <w:cantSplit/>
          <w:trHeight w:val="340"/>
        </w:trPr>
        <w:tc>
          <w:tcPr>
            <w:tcW w:w="419" w:type="pct"/>
          </w:tcPr>
          <w:p w14:paraId="42031CAB" w14:textId="112A811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0C6FA5E3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39480F2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4D664902" w14:textId="77777777" w:rsidTr="009742DC">
        <w:trPr>
          <w:cantSplit/>
          <w:trHeight w:val="340"/>
        </w:trPr>
        <w:tc>
          <w:tcPr>
            <w:tcW w:w="419" w:type="pct"/>
          </w:tcPr>
          <w:p w14:paraId="46B9383A" w14:textId="26A6FFE9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4AAEF185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vMerge/>
            <w:shd w:val="clear" w:color="auto" w:fill="auto"/>
          </w:tcPr>
          <w:p w14:paraId="6F24637E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2F20881" w14:textId="77777777" w:rsidTr="0003526A">
        <w:trPr>
          <w:cantSplit/>
          <w:trHeight w:val="288"/>
        </w:trPr>
        <w:tc>
          <w:tcPr>
            <w:tcW w:w="419" w:type="pct"/>
          </w:tcPr>
          <w:p w14:paraId="24E3D2C7" w14:textId="6FB45C1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5319E5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239763F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41FD830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24B56B00" w14:textId="3DD65849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5ED6B65D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F61AACA" w14:textId="77777777" w:rsidR="00651178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01E28F31" w14:textId="15585653" w:rsidR="008B7D3C" w:rsidRPr="009742DC" w:rsidRDefault="008B7D3C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8/301A</w:t>
            </w:r>
          </w:p>
        </w:tc>
      </w:tr>
      <w:tr w:rsidR="00651178" w:rsidRPr="009742DC" w14:paraId="1CE9F206" w14:textId="77777777" w:rsidTr="0003526A">
        <w:trPr>
          <w:cantSplit/>
          <w:trHeight w:val="340"/>
        </w:trPr>
        <w:tc>
          <w:tcPr>
            <w:tcW w:w="419" w:type="pct"/>
          </w:tcPr>
          <w:p w14:paraId="2EFF89BB" w14:textId="753DE56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1C5389E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BDD20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7D229B9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214F4788" w14:textId="77777777" w:rsidTr="0003526A">
        <w:trPr>
          <w:cantSplit/>
          <w:trHeight w:val="340"/>
        </w:trPr>
        <w:tc>
          <w:tcPr>
            <w:tcW w:w="419" w:type="pct"/>
          </w:tcPr>
          <w:p w14:paraId="70DD0AE5" w14:textId="62957A0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vMerge/>
            <w:shd w:val="clear" w:color="auto" w:fill="auto"/>
            <w:vAlign w:val="center"/>
          </w:tcPr>
          <w:p w14:paraId="6AF7DD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41FCC0F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1884DA1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3186FB9" w14:textId="77777777" w:rsidTr="0003526A">
        <w:trPr>
          <w:cantSplit/>
          <w:trHeight w:val="340"/>
        </w:trPr>
        <w:tc>
          <w:tcPr>
            <w:tcW w:w="419" w:type="pct"/>
          </w:tcPr>
          <w:p w14:paraId="0BF097EF" w14:textId="1B764205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70" w:type="pct"/>
            <w:shd w:val="clear" w:color="auto" w:fill="FFFFFF" w:themeFill="background1"/>
            <w:vAlign w:val="center"/>
          </w:tcPr>
          <w:p w14:paraId="280163A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37" w:type="pct"/>
            <w:shd w:val="clear" w:color="auto" w:fill="auto"/>
          </w:tcPr>
          <w:p w14:paraId="5858972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74" w:type="pct"/>
            <w:shd w:val="clear" w:color="auto" w:fill="auto"/>
          </w:tcPr>
          <w:p w14:paraId="59AB36F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190768E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333"/>
        <w:gridCol w:w="4495"/>
        <w:gridCol w:w="4535"/>
      </w:tblGrid>
      <w:tr w:rsidR="00651178" w:rsidRPr="009742DC" w14:paraId="6E86183A" w14:textId="18A53E81" w:rsidTr="009742DC">
        <w:trPr>
          <w:cantSplit/>
          <w:trHeight w:val="20"/>
        </w:trPr>
        <w:tc>
          <w:tcPr>
            <w:tcW w:w="574" w:type="pct"/>
            <w:gridSpan w:val="2"/>
          </w:tcPr>
          <w:p w14:paraId="4E210D4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6" w:type="pct"/>
            <w:gridSpan w:val="2"/>
            <w:shd w:val="clear" w:color="auto" w:fill="auto"/>
          </w:tcPr>
          <w:p w14:paraId="1A56266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9742DC" w14:paraId="087BB27B" w14:textId="5292C437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85501A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651178" w:rsidRPr="009742DC" w14:paraId="1C35B5CD" w14:textId="33210519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089EB82B" w14:textId="0F1C04DA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EF12D4A" w14:textId="2811CCA6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C675718" w14:textId="0639CD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384EEB1" w14:textId="697BD3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0338AEBC" w14:textId="5C57796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56342D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6AEFF6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03" w:type="pct"/>
            <w:shd w:val="clear" w:color="auto" w:fill="auto"/>
          </w:tcPr>
          <w:p w14:paraId="6E9EA45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714B0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79ED1EF" w14:textId="5BB002E0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09416A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1633E10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5F4C933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7B7D4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669B222" w14:textId="4C263927" w:rsidTr="009742DC">
        <w:trPr>
          <w:cantSplit/>
          <w:trHeight w:val="70"/>
        </w:trPr>
        <w:tc>
          <w:tcPr>
            <w:tcW w:w="411" w:type="pct"/>
            <w:tcBorders>
              <w:bottom w:val="single" w:sz="4" w:space="0" w:color="auto"/>
            </w:tcBorders>
            <w:vAlign w:val="center"/>
          </w:tcPr>
          <w:p w14:paraId="62E897D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7AEBA2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CBF35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9E39FB5" w14:textId="3EF7196F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A120F2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651178" w:rsidRPr="009742DC" w14:paraId="6FFB6984" w14:textId="37DC01DD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7EBE8012" w14:textId="7E6C3C12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24B8FDD" w14:textId="54BE01EB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03" w:type="pct"/>
            <w:shd w:val="clear" w:color="auto" w:fill="auto"/>
          </w:tcPr>
          <w:p w14:paraId="232211E6" w14:textId="3350D39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D15770C" w14:textId="43F2AAB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115FC493" w14:textId="2CF71F8D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572312D" w14:textId="22CF8280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18D55B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shd w:val="clear" w:color="auto" w:fill="auto"/>
          </w:tcPr>
          <w:p w14:paraId="4270D62A" w14:textId="60DEAC6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DD4D42F" w14:textId="4CA4946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18B6A551" w14:textId="5DFEF23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3155CA89" w14:textId="0DCE2352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4347A5F0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4E0549AA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3BE7CF3B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4705E76B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0D0F81A9" w14:textId="5A3FED7E" w:rsidR="00640DD1" w:rsidRPr="009742DC" w:rsidRDefault="00D518C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4E0D7A" w:rsidRPr="009742DC" w14:paraId="3799673D" w14:textId="59C51F2F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00C3D178" w14:textId="382DCAD2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3479579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0DD83E7D" w14:textId="58B20BED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Biochemia z elementami diagnostyki GC2</w:t>
            </w:r>
          </w:p>
          <w:p w14:paraId="64CA6DAA" w14:textId="3529E7DA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inż. J. Sadowska</w:t>
            </w:r>
          </w:p>
          <w:p w14:paraId="4395D1A1" w14:textId="465F7FAE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12:15 – 16:00</w:t>
            </w:r>
          </w:p>
          <w:p w14:paraId="1A81062B" w14:textId="479CE67A" w:rsidR="004E0D7A" w:rsidRPr="009742DC" w:rsidRDefault="00D518C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F13D04" w:rsidRPr="009742DC" w14:paraId="0288462B" w14:textId="0A6887FE" w:rsidTr="00F13D04">
        <w:trPr>
          <w:cantSplit/>
          <w:trHeight w:val="20"/>
        </w:trPr>
        <w:tc>
          <w:tcPr>
            <w:tcW w:w="411" w:type="pct"/>
            <w:vAlign w:val="center"/>
          </w:tcPr>
          <w:p w14:paraId="74949531" w14:textId="4FCA9F72" w:rsidR="00F13D04" w:rsidRPr="009742DC" w:rsidRDefault="00F13D0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32C5FAE" w14:textId="77777777" w:rsidR="00F13D04" w:rsidRPr="009742DC" w:rsidRDefault="00F13D0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auto"/>
          </w:tcPr>
          <w:p w14:paraId="642C78E3" w14:textId="77777777" w:rsidR="00F13D04" w:rsidRPr="003B2EB0" w:rsidRDefault="00F13D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B2E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Żywienie człowieka GC2</w:t>
            </w:r>
          </w:p>
          <w:p w14:paraId="1926787B" w14:textId="77777777" w:rsidR="00F13D04" w:rsidRPr="003B2EB0" w:rsidRDefault="00F13D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B2E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dr K. Rucińska</w:t>
            </w:r>
          </w:p>
          <w:p w14:paraId="32A8B982" w14:textId="77777777" w:rsidR="00F13D04" w:rsidRPr="003B2EB0" w:rsidRDefault="00F13D0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3B2E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16:00 – 19:45</w:t>
            </w:r>
          </w:p>
          <w:p w14:paraId="5CDF5C7D" w14:textId="1CAEF4AD" w:rsidR="009D55D4" w:rsidRPr="009742DC" w:rsidRDefault="009D55D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B2EB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8/305</w:t>
            </w:r>
          </w:p>
        </w:tc>
      </w:tr>
      <w:tr w:rsidR="00651178" w:rsidRPr="009742DC" w14:paraId="6C56E986" w14:textId="17D05BD6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19CB87CC" w14:textId="2B53CB5B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30254D1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220A423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E9C1FC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197D0BA" w14:textId="0C8AE0EE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6D39A9C7" w14:textId="48AD2DF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58333638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B3F72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61D9A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ED94144" w14:textId="2AD4E808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47CFC1F3" w14:textId="36C91048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085050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20EAC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5DC78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238086" w14:textId="6C7B40B2" w:rsidTr="009742DC">
        <w:trPr>
          <w:cantSplit/>
          <w:trHeight w:val="20"/>
        </w:trPr>
        <w:tc>
          <w:tcPr>
            <w:tcW w:w="411" w:type="pct"/>
            <w:vAlign w:val="center"/>
          </w:tcPr>
          <w:p w14:paraId="5DF44A21" w14:textId="5A8272C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textDirection w:val="btLr"/>
            <w:vAlign w:val="center"/>
          </w:tcPr>
          <w:p w14:paraId="7FCCCCB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6ED5BA6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5CF76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E52430F" w14:textId="452AE928" w:rsidTr="009742DC">
        <w:trPr>
          <w:cantSplit/>
          <w:trHeight w:val="20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575E86D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651178" w:rsidRPr="009742DC" w14:paraId="56E4609C" w14:textId="3D4A1E5D" w:rsidTr="009742DC">
        <w:trPr>
          <w:cantSplit/>
          <w:trHeight w:val="354"/>
        </w:trPr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6" w:type="pct"/>
            <w:gridSpan w:val="2"/>
            <w:shd w:val="clear" w:color="auto" w:fill="E2EFD9" w:themeFill="accent6" w:themeFillTint="33"/>
          </w:tcPr>
          <w:p w14:paraId="2C58DC34" w14:textId="77776973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3F8C95B" w14:textId="275B124F" w:rsidTr="009742DC">
        <w:trPr>
          <w:cantSplit/>
          <w:trHeight w:val="20"/>
        </w:trPr>
        <w:tc>
          <w:tcPr>
            <w:tcW w:w="574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03" w:type="pct"/>
            <w:shd w:val="clear" w:color="auto" w:fill="auto"/>
          </w:tcPr>
          <w:p w14:paraId="299155EA" w14:textId="3BE90985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4799C720" w14:textId="1CADD2B8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EC71C7" w:rsidRPr="009742DC" w14:paraId="1943E3B4" w14:textId="2D2A1BA3" w:rsidTr="009742DC">
        <w:trPr>
          <w:cantSplit/>
          <w:trHeight w:val="20"/>
        </w:trPr>
        <w:tc>
          <w:tcPr>
            <w:tcW w:w="411" w:type="pct"/>
          </w:tcPr>
          <w:p w14:paraId="2FB2971D" w14:textId="597AD160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 w:val="restart"/>
            <w:shd w:val="clear" w:color="auto" w:fill="auto"/>
            <w:vAlign w:val="center"/>
          </w:tcPr>
          <w:p w14:paraId="715BFDC9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03" w:type="pct"/>
            <w:vMerge w:val="restart"/>
            <w:shd w:val="clear" w:color="auto" w:fill="auto"/>
          </w:tcPr>
          <w:p w14:paraId="65C8B422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5FB36806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00AA88B2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DEB8C63" w14:textId="77777777" w:rsidR="00EC71C7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1D31EFF4" w14:textId="311EC54D" w:rsidR="00D518CE" w:rsidRPr="009742DC" w:rsidRDefault="00D518CE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23" w:type="pct"/>
            <w:shd w:val="clear" w:color="auto" w:fill="auto"/>
          </w:tcPr>
          <w:p w14:paraId="1FCF29B3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C71C7" w:rsidRPr="009742DC" w14:paraId="4E156192" w14:textId="2C4820A1" w:rsidTr="009742DC">
        <w:trPr>
          <w:cantSplit/>
          <w:trHeight w:val="20"/>
        </w:trPr>
        <w:tc>
          <w:tcPr>
            <w:tcW w:w="411" w:type="pct"/>
          </w:tcPr>
          <w:p w14:paraId="3084D07B" w14:textId="57BF44D6" w:rsidR="00EC71C7" w:rsidRPr="009742DC" w:rsidRDefault="00EC71C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23ED9CB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vMerge/>
            <w:shd w:val="clear" w:color="auto" w:fill="auto"/>
          </w:tcPr>
          <w:p w14:paraId="70363C26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AE844C" w14:textId="77777777" w:rsidR="00EC71C7" w:rsidRPr="009742DC" w:rsidRDefault="00EC71C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274211D" w14:textId="556A4247" w:rsidTr="009742DC">
        <w:trPr>
          <w:cantSplit/>
          <w:trHeight w:val="20"/>
        </w:trPr>
        <w:tc>
          <w:tcPr>
            <w:tcW w:w="411" w:type="pct"/>
          </w:tcPr>
          <w:p w14:paraId="13ABF17A" w14:textId="5FC0B456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465B82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FAD368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E352EB7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294DD0CA" w14:textId="183B9C68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294F929A" w14:textId="77777777" w:rsidR="00EC71C7" w:rsidRPr="009742DC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528AC14E" w14:textId="77777777" w:rsidR="00651178" w:rsidRDefault="00EC71C7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73113C1E" w14:textId="0794CA68" w:rsidR="00D518CE" w:rsidRPr="009742DC" w:rsidRDefault="00D518CE" w:rsidP="00EC7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651178" w:rsidRPr="009742DC" w14:paraId="271C55DF" w14:textId="320CC062" w:rsidTr="009742DC">
        <w:trPr>
          <w:cantSplit/>
          <w:trHeight w:val="20"/>
        </w:trPr>
        <w:tc>
          <w:tcPr>
            <w:tcW w:w="411" w:type="pct"/>
          </w:tcPr>
          <w:p w14:paraId="4FC29313" w14:textId="7ED324F9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76910F1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35FD320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D764C9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3BB36216" w14:textId="00BB7FC7" w:rsidTr="009742DC">
        <w:trPr>
          <w:cantSplit/>
          <w:trHeight w:val="20"/>
        </w:trPr>
        <w:tc>
          <w:tcPr>
            <w:tcW w:w="411" w:type="pct"/>
          </w:tcPr>
          <w:p w14:paraId="5E8ACDA0" w14:textId="053E6D9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0DFF4AF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5EAD4E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CF62A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3804103F" w14:textId="0A995C24" w:rsidTr="009742DC">
        <w:trPr>
          <w:cantSplit/>
          <w:trHeight w:val="20"/>
        </w:trPr>
        <w:tc>
          <w:tcPr>
            <w:tcW w:w="411" w:type="pct"/>
          </w:tcPr>
          <w:p w14:paraId="443E2E98" w14:textId="46FE89D4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vMerge/>
            <w:shd w:val="clear" w:color="auto" w:fill="auto"/>
            <w:vAlign w:val="center"/>
          </w:tcPr>
          <w:p w14:paraId="208E43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0CBD8E0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EFD9B4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9CBA32B" w14:textId="4DEF3076" w:rsidTr="009742DC">
        <w:trPr>
          <w:cantSplit/>
          <w:trHeight w:val="20"/>
        </w:trPr>
        <w:tc>
          <w:tcPr>
            <w:tcW w:w="411" w:type="pct"/>
          </w:tcPr>
          <w:p w14:paraId="2A9A7620" w14:textId="2DFA534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3" w:type="pct"/>
            <w:shd w:val="clear" w:color="auto" w:fill="FFFFFF" w:themeFill="background1"/>
            <w:vAlign w:val="center"/>
          </w:tcPr>
          <w:p w14:paraId="02B276E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03" w:type="pct"/>
            <w:shd w:val="clear" w:color="auto" w:fill="auto"/>
          </w:tcPr>
          <w:p w14:paraId="138753A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9A022A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4672201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651178" w:rsidRPr="009742DC" w14:paraId="32939517" w14:textId="44841B15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13906F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21DB3B01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9742DC" w14:paraId="2F6ED4F3" w14:textId="47585FD6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095A00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651178" w:rsidRPr="009742DC" w14:paraId="06E569B5" w14:textId="3DEB530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478D332" w14:textId="6E0CE41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F374BBC" w14:textId="52F0692B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72110240" w14:textId="3C6594D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11904039" w14:textId="2543562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3E9C6A28" w14:textId="4430920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761486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975DF8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AAF468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13203C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E88F897" w14:textId="45A84D80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11A1568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D168C0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5073D45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C6272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099FF15" w14:textId="1A800893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B59D8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2646765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837166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310FEE" w14:textId="6DD8C0C0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A7DEB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651178" w:rsidRPr="009742DC" w14:paraId="61E95C1B" w14:textId="22037020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26615BA" w14:textId="5FE4463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EB955BA" w14:textId="5943D79F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6A6B4C3C" w14:textId="3C2C4CC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158968E" w14:textId="7E1974A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7E0790" w:rsidRPr="009742DC" w14:paraId="16A2A632" w14:textId="01C123F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71A814F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0E9BCF1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21B4D078" w14:textId="77777777" w:rsidR="007E0790" w:rsidRPr="009742DC" w:rsidRDefault="007E0790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0AE455D" w14:textId="77777777" w:rsidR="007E0790" w:rsidRPr="009742DC" w:rsidRDefault="007E0790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28A7DC59" w14:textId="77777777" w:rsidR="007E0790" w:rsidRPr="009742DC" w:rsidRDefault="007E0790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B2ECBC1" w14:textId="77777777" w:rsidR="007E0790" w:rsidRDefault="007E0790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1BFEC230" w14:textId="3C956383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176C7EB0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E0790" w:rsidRPr="009742DC" w14:paraId="30EC2EA1" w14:textId="055357E8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8CE7BF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7E0790" w:rsidRPr="009742DC" w:rsidRDefault="007E0790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8149412" w14:textId="77777777" w:rsidR="007E0790" w:rsidRPr="009742DC" w:rsidRDefault="007E0790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48815FBD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642B066" w14:textId="77777777" w:rsidR="007E0790" w:rsidRPr="009742DC" w:rsidRDefault="007E079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434D850F" w14:textId="23DC63B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FC5917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4939806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1482AABA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</w:t>
            </w:r>
          </w:p>
          <w:p w14:paraId="73DC6275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68BA07E1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7DB95838" w14:textId="77777777" w:rsidR="0008692B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30DD4708" w14:textId="6B1BBE44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08692B" w:rsidRPr="009742DC" w14:paraId="75B9B3BC" w14:textId="5AD2D787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0FF66B0A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BCC5E1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6DD024AC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8D3800" w14:textId="403A253B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03137EB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63BA3BE" w14:textId="77777777" w:rsidR="0008692B" w:rsidRPr="009742DC" w:rsidRDefault="0008692B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30288744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9E8D5E8" w14:textId="2061C72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2AA12B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9EF28A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6F75E2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04C1418" w14:textId="5A9E4A02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4631C4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0EF4E3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799124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E7CB7DE" w14:textId="1CF0036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1AB843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8B1FC2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F228A7A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0BADCB00" w14:textId="5420B8FE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2B58EE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651178" w:rsidRPr="009742DC" w14:paraId="1F2567EC" w14:textId="516D1D3A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5F7DDB" w14:textId="054EC02E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199D8B5F" w14:textId="450F3DC1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3D429301" w14:textId="6596BAC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E0E5359" w14:textId="3886B2D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CF185C" w:rsidRPr="009742DC" w14:paraId="19B76CFE" w14:textId="2ABB1FDF" w:rsidTr="009742DC">
        <w:trPr>
          <w:cantSplit/>
          <w:trHeight w:val="340"/>
        </w:trPr>
        <w:tc>
          <w:tcPr>
            <w:tcW w:w="390" w:type="pct"/>
          </w:tcPr>
          <w:p w14:paraId="4BF86DF0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DBDB00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shd w:val="clear" w:color="auto" w:fill="auto"/>
          </w:tcPr>
          <w:p w14:paraId="501482E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 w:val="restart"/>
            <w:shd w:val="clear" w:color="auto" w:fill="auto"/>
          </w:tcPr>
          <w:p w14:paraId="16C784D0" w14:textId="77777777" w:rsidR="00CF185C" w:rsidRPr="009742DC" w:rsidRDefault="00CF185C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F3EDDF9" w14:textId="72755AC5" w:rsidR="00CF185C" w:rsidRPr="009742DC" w:rsidRDefault="00CF185C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29D6A56D" w14:textId="77777777" w:rsidR="00CF185C" w:rsidRPr="009742DC" w:rsidRDefault="00CF185C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6889989" w14:textId="77777777" w:rsidR="00CF185C" w:rsidRDefault="00CF185C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3DEDDEC2" w14:textId="25287B05" w:rsidR="00653C72" w:rsidRPr="009742DC" w:rsidRDefault="00653C72" w:rsidP="00950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CF185C" w:rsidRPr="009742DC" w14:paraId="085557D3" w14:textId="2B169C90" w:rsidTr="009742DC">
        <w:trPr>
          <w:cantSplit/>
          <w:trHeight w:val="340"/>
        </w:trPr>
        <w:tc>
          <w:tcPr>
            <w:tcW w:w="390" w:type="pct"/>
          </w:tcPr>
          <w:p w14:paraId="2CDD0512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F178DC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3B678C0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5A4315A5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8692B" w:rsidRPr="009742DC" w14:paraId="2A75ADB8" w14:textId="7818126A" w:rsidTr="009742DC">
        <w:trPr>
          <w:cantSplit/>
          <w:trHeight w:val="340"/>
        </w:trPr>
        <w:tc>
          <w:tcPr>
            <w:tcW w:w="390" w:type="pct"/>
          </w:tcPr>
          <w:p w14:paraId="4D16EB2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75E57A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681CFDA1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Język migowy</w:t>
            </w:r>
          </w:p>
          <w:p w14:paraId="3B3AFF20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A. Zawadzka</w:t>
            </w:r>
          </w:p>
          <w:p w14:paraId="615A4F35" w14:textId="77777777" w:rsidR="0008692B" w:rsidRPr="009742DC" w:rsidRDefault="0008692B" w:rsidP="0008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GC2</w:t>
            </w:r>
          </w:p>
          <w:p w14:paraId="42BB67E2" w14:textId="77777777" w:rsidR="0008692B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69BE650C" w14:textId="4AB452CE" w:rsidR="00653C72" w:rsidRPr="009742DC" w:rsidRDefault="00653C7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8/101</w:t>
            </w:r>
          </w:p>
        </w:tc>
      </w:tr>
      <w:tr w:rsidR="0008692B" w:rsidRPr="009742DC" w14:paraId="6339807C" w14:textId="387A00DF" w:rsidTr="009742DC">
        <w:trPr>
          <w:cantSplit/>
          <w:trHeight w:val="288"/>
        </w:trPr>
        <w:tc>
          <w:tcPr>
            <w:tcW w:w="390" w:type="pct"/>
          </w:tcPr>
          <w:p w14:paraId="7F962DB4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4D0196B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48EC3945" w14:textId="77777777" w:rsidR="0008692B" w:rsidRPr="009742DC" w:rsidRDefault="0008692B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8692B" w:rsidRPr="009742DC" w14:paraId="167D11C4" w14:textId="404BEE7C" w:rsidTr="009742DC">
        <w:trPr>
          <w:cantSplit/>
          <w:trHeight w:val="340"/>
        </w:trPr>
        <w:tc>
          <w:tcPr>
            <w:tcW w:w="390" w:type="pct"/>
          </w:tcPr>
          <w:p w14:paraId="300304D7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08692B" w:rsidRPr="009742DC" w:rsidRDefault="0008692B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373E612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2CD2E9E1" w14:textId="77777777" w:rsidR="0008692B" w:rsidRPr="009742DC" w:rsidRDefault="0008692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A5D86F9" w14:textId="39E3256D" w:rsidTr="009742DC">
        <w:trPr>
          <w:cantSplit/>
          <w:trHeight w:val="340"/>
        </w:trPr>
        <w:tc>
          <w:tcPr>
            <w:tcW w:w="390" w:type="pct"/>
          </w:tcPr>
          <w:p w14:paraId="571F494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B67F4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E1B83F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0A1FC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5255D67" w14:textId="085DF141" w:rsidTr="009742DC">
        <w:trPr>
          <w:cantSplit/>
          <w:trHeight w:val="340"/>
        </w:trPr>
        <w:tc>
          <w:tcPr>
            <w:tcW w:w="390" w:type="pct"/>
          </w:tcPr>
          <w:p w14:paraId="710FF97D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CE3142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E8879E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4BA5290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AFE33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5D38B41C" w:rsidR="00C431D6" w:rsidRPr="009742DC" w:rsidRDefault="00C431D6">
      <w:pPr>
        <w:rPr>
          <w:rFonts w:ascii="Times New Roman" w:hAnsi="Times New Roman" w:cs="Times New Roman"/>
        </w:rPr>
      </w:pPr>
    </w:p>
    <w:p w14:paraId="63627148" w14:textId="77777777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463"/>
        <w:gridCol w:w="4395"/>
      </w:tblGrid>
      <w:tr w:rsidR="00651178" w:rsidRPr="009742DC" w14:paraId="5D26171B" w14:textId="46A6CF93" w:rsidTr="0003526A">
        <w:trPr>
          <w:cantSplit/>
          <w:trHeight w:val="340"/>
        </w:trPr>
        <w:tc>
          <w:tcPr>
            <w:tcW w:w="598" w:type="pct"/>
            <w:gridSpan w:val="2"/>
          </w:tcPr>
          <w:p w14:paraId="52A0D290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2" w:type="pct"/>
            <w:gridSpan w:val="2"/>
            <w:shd w:val="clear" w:color="auto" w:fill="auto"/>
          </w:tcPr>
          <w:p w14:paraId="3A18932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9742DC" w14:paraId="0BA8950F" w14:textId="3774635B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1F934A0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651178" w:rsidRPr="009742DC" w14:paraId="1A309925" w14:textId="7AC28289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A23FCA9" w14:textId="1AF84A0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9F03E1D" w14:textId="6B869A57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7C4AAF65" w14:textId="50F777A9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5837BC09" w14:textId="30A71906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69A086D7" w14:textId="036C251F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08BCBB4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6D3DE80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8" w:type="pct"/>
            <w:shd w:val="clear" w:color="auto" w:fill="auto"/>
          </w:tcPr>
          <w:p w14:paraId="71084F9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66E1CB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7A33987" w14:textId="2372E3D9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4E61D7B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08090B3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E005B9A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EC7113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0FD1B8B" w14:textId="34AF9ABA" w:rsidTr="0003526A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7BE2F08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271256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9B3FC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5F5A9191" w14:textId="69C7F128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65362C95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651178" w:rsidRPr="009742DC" w14:paraId="1CD735DC" w14:textId="749D5080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534FA9F9" w14:textId="717A8E5C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4611DF78" w14:textId="1D29D4A1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8" w:type="pct"/>
            <w:shd w:val="clear" w:color="auto" w:fill="auto"/>
          </w:tcPr>
          <w:p w14:paraId="4357A0D6" w14:textId="3300128F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13C214F3" w14:textId="10EEC1AC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51178" w:rsidRPr="009742DC" w14:paraId="46F3A6AE" w14:textId="654AED5A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36B6D0C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7EF13E2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shd w:val="clear" w:color="auto" w:fill="auto"/>
          </w:tcPr>
          <w:p w14:paraId="257BA998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425F833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3A60C4F1" w14:textId="0D4E526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C4E3B34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D1956DC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34A01B33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7D4047F8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2615EA22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53566E33" w14:textId="6A8DCCAF" w:rsidR="00640DD1" w:rsidRPr="009742DC" w:rsidRDefault="00D9348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4E0D7A" w:rsidRPr="009742DC" w14:paraId="2E2E724C" w14:textId="70961C51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2D7027B8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B112DC0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auto"/>
          </w:tcPr>
          <w:p w14:paraId="04C784A9" w14:textId="77777777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Biochemia z elementami diagnostyki GC2</w:t>
            </w:r>
          </w:p>
          <w:p w14:paraId="753903C9" w14:textId="77777777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inż. J. Sadowska</w:t>
            </w:r>
          </w:p>
          <w:p w14:paraId="27531F4C" w14:textId="77777777" w:rsidR="004E0D7A" w:rsidRPr="009742D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12:15 – 16:00</w:t>
            </w:r>
          </w:p>
          <w:p w14:paraId="1413BE43" w14:textId="66D47BFA" w:rsidR="004E0D7A" w:rsidRPr="009742DC" w:rsidRDefault="00D9348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8/106</w:t>
            </w:r>
          </w:p>
        </w:tc>
      </w:tr>
      <w:tr w:rsidR="00B25E0C" w:rsidRPr="009742DC" w14:paraId="25A2CEEF" w14:textId="47A52BD4" w:rsidTr="003818CA">
        <w:trPr>
          <w:cantSplit/>
          <w:trHeight w:val="340"/>
        </w:trPr>
        <w:tc>
          <w:tcPr>
            <w:tcW w:w="402" w:type="pct"/>
            <w:vAlign w:val="center"/>
          </w:tcPr>
          <w:p w14:paraId="46E3A114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219EC476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FFFFFF" w:themeFill="background1"/>
          </w:tcPr>
          <w:p w14:paraId="56512C7E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z elementami parazytologii GC2</w:t>
            </w:r>
          </w:p>
          <w:p w14:paraId="0324D01E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J. Głosińska</w:t>
            </w:r>
          </w:p>
          <w:p w14:paraId="56DF31D2" w14:textId="77777777" w:rsidR="00B25E0C" w:rsidRDefault="00B25E0C" w:rsidP="00B25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16:15 – 18:30</w:t>
            </w:r>
          </w:p>
          <w:p w14:paraId="5507C638" w14:textId="4884B4A3" w:rsidR="00D93482" w:rsidRPr="009742DC" w:rsidRDefault="001577E2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651178" w:rsidRPr="009742DC" w14:paraId="3E27497E" w14:textId="60E2E51E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1E97B6A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3BD2001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1981A0BB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CFFDBA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426B08" w14:textId="7432C407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3B2E69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05AADB7" w14:textId="77777777" w:rsidR="00651178" w:rsidRPr="009742DC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1C7058C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3B2C8AF3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79EF9495" w14:textId="753A4C8C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0411091F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603D47B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29F4B78F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42F134DE" w14:textId="4A37B662" w:rsidTr="0003526A">
        <w:trPr>
          <w:cantSplit/>
          <w:trHeight w:val="340"/>
        </w:trPr>
        <w:tc>
          <w:tcPr>
            <w:tcW w:w="402" w:type="pct"/>
            <w:vAlign w:val="center"/>
          </w:tcPr>
          <w:p w14:paraId="77241C00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08915712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C60237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6D794D80" w14:textId="3E3F6CD0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2FED17AE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651178" w:rsidRPr="009742DC" w14:paraId="05DA49C3" w14:textId="73606B41" w:rsidTr="0003526A">
        <w:trPr>
          <w:cantSplit/>
          <w:trHeight w:val="340"/>
        </w:trPr>
        <w:tc>
          <w:tcPr>
            <w:tcW w:w="598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2" w:type="pct"/>
            <w:gridSpan w:val="2"/>
            <w:shd w:val="clear" w:color="auto" w:fill="E2EFD9" w:themeFill="accent6" w:themeFillTint="33"/>
          </w:tcPr>
          <w:p w14:paraId="40184F9C" w14:textId="727ABDAB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651178" w:rsidRPr="009742DC" w14:paraId="5A106B1F" w14:textId="6C58394B" w:rsidTr="0003526A">
        <w:trPr>
          <w:cantSplit/>
          <w:trHeight w:val="340"/>
        </w:trPr>
        <w:tc>
          <w:tcPr>
            <w:tcW w:w="598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9742DC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8" w:type="pct"/>
            <w:shd w:val="clear" w:color="auto" w:fill="auto"/>
          </w:tcPr>
          <w:p w14:paraId="32C261A3" w14:textId="4075661D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84" w:type="pct"/>
            <w:shd w:val="clear" w:color="auto" w:fill="auto"/>
          </w:tcPr>
          <w:p w14:paraId="66288A59" w14:textId="5E44AB70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595028C4" w14:textId="469614A0" w:rsidTr="0003526A">
        <w:trPr>
          <w:cantSplit/>
          <w:trHeight w:val="340"/>
        </w:trPr>
        <w:tc>
          <w:tcPr>
            <w:tcW w:w="402" w:type="pct"/>
          </w:tcPr>
          <w:p w14:paraId="42EA721B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7285A97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228121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8" w:type="pct"/>
            <w:vMerge w:val="restart"/>
            <w:shd w:val="clear" w:color="auto" w:fill="auto"/>
          </w:tcPr>
          <w:p w14:paraId="5214BE0F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0CC2B95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33B09659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2865E3BA" w14:textId="77777777" w:rsidR="004B2667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130A79DE" w14:textId="1E3609F7" w:rsidR="00D32AF5" w:rsidRPr="009742DC" w:rsidRDefault="00D32AF5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84" w:type="pct"/>
            <w:shd w:val="clear" w:color="auto" w:fill="auto"/>
          </w:tcPr>
          <w:p w14:paraId="13F20853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8D7C367" w14:textId="12CED84B" w:rsidTr="0003526A">
        <w:trPr>
          <w:cantSplit/>
          <w:trHeight w:val="340"/>
        </w:trPr>
        <w:tc>
          <w:tcPr>
            <w:tcW w:w="402" w:type="pct"/>
          </w:tcPr>
          <w:p w14:paraId="7338DAAA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729A870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42FB41E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vMerge/>
            <w:shd w:val="clear" w:color="auto" w:fill="auto"/>
          </w:tcPr>
          <w:p w14:paraId="751DBE2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1150D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9742DC" w14:paraId="1D9B66A7" w14:textId="25768F0F" w:rsidTr="0003526A">
        <w:trPr>
          <w:cantSplit/>
          <w:trHeight w:val="340"/>
        </w:trPr>
        <w:tc>
          <w:tcPr>
            <w:tcW w:w="402" w:type="pct"/>
          </w:tcPr>
          <w:p w14:paraId="1870210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7ACBD99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38F28EEB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10569F64" w14:textId="77777777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662D66ED" w14:textId="3884E3E5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76D27F01" w14:textId="77777777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2D8DDFC" w14:textId="77777777" w:rsidR="00651178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4C619C6C" w14:textId="45E60DBB" w:rsidR="00D32AF5" w:rsidRPr="009742DC" w:rsidRDefault="00D32AF5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651178" w:rsidRPr="009742DC" w14:paraId="42F287AB" w14:textId="4B899761" w:rsidTr="0003526A">
        <w:trPr>
          <w:cantSplit/>
          <w:trHeight w:val="288"/>
        </w:trPr>
        <w:tc>
          <w:tcPr>
            <w:tcW w:w="402" w:type="pct"/>
          </w:tcPr>
          <w:p w14:paraId="6DBDC778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8BB49FC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4121A5E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558A6F79" w14:textId="77777777" w:rsidR="00651178" w:rsidRPr="009742DC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9742DC" w14:paraId="61B4D989" w14:textId="1265295D" w:rsidTr="0003526A">
        <w:trPr>
          <w:cantSplit/>
          <w:trHeight w:val="340"/>
        </w:trPr>
        <w:tc>
          <w:tcPr>
            <w:tcW w:w="402" w:type="pct"/>
          </w:tcPr>
          <w:p w14:paraId="6D4B836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651178" w:rsidRPr="009742DC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D0CE06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8" w:type="pct"/>
            <w:shd w:val="clear" w:color="auto" w:fill="auto"/>
          </w:tcPr>
          <w:p w14:paraId="52095004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84" w:type="pct"/>
            <w:shd w:val="clear" w:color="auto" w:fill="auto"/>
          </w:tcPr>
          <w:p w14:paraId="4A4F94AD" w14:textId="77777777" w:rsidR="00651178" w:rsidRPr="009742DC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</w:tbl>
    <w:p w14:paraId="697F3068" w14:textId="162D49D7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747"/>
        <w:gridCol w:w="4394"/>
      </w:tblGrid>
      <w:tr w:rsidR="00594C78" w:rsidRPr="009742DC" w14:paraId="046B5F6C" w14:textId="38CDD8EC" w:rsidTr="009742DC">
        <w:trPr>
          <w:cantSplit/>
          <w:trHeight w:val="340"/>
        </w:trPr>
        <w:tc>
          <w:tcPr>
            <w:tcW w:w="581" w:type="pct"/>
            <w:gridSpan w:val="2"/>
          </w:tcPr>
          <w:p w14:paraId="0029B2B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1A58124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9742DC" w14:paraId="51EDF1C4" w14:textId="5BF62272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5D9D0AF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594C78" w:rsidRPr="009742DC" w14:paraId="753C03F2" w14:textId="21383D48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F7D3279" w14:textId="33ADE0D5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38C84A40" w14:textId="10A815C5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0528BDE5" w14:textId="05349BBE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0709B490" w14:textId="298D15D3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594C78" w:rsidRPr="009742DC" w14:paraId="315A0938" w14:textId="17262936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6D55BB4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C75567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77CB15BD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0DE69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AF8E650" w14:textId="7820B8B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662070E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36295275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A4D120A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9BA0B09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A556774" w14:textId="2C8E7EDB" w:rsidTr="009742DC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29A866A0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3C75E09E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7F8BE0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43AF9C7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EB28C36" w14:textId="71D9D4C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4CF97DDC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594C78" w:rsidRPr="009742DC" w14:paraId="40C99DE4" w14:textId="6D5B2CFA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1E9A770C" w14:textId="300BB792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1B97D3FA" w14:textId="7558D5F6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4E79D194" w14:textId="06FC0CD9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3269F116" w14:textId="0CEA33D6" w:rsidR="00594C78" w:rsidRPr="009742DC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  <w:t>GL. 04</w:t>
            </w: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CF185C" w:rsidRPr="009742DC" w14:paraId="7D8E3514" w14:textId="0616D87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2AABD3C5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E7FE04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B08A3F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1A3736CE" w14:textId="77777777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533E41B2" w14:textId="77777777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166B20BC" w14:textId="77777777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EBA28DC" w14:textId="77777777" w:rsidR="00CF185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581CE44A" w14:textId="25095FBF" w:rsidR="001C490E" w:rsidRPr="009742DC" w:rsidRDefault="001C490E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676ED641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CF185C" w:rsidRPr="009742DC" w14:paraId="289A92EA" w14:textId="5C4428B6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53972F62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CF185C" w:rsidRPr="009742DC" w:rsidRDefault="00CF18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D0353E4" w14:textId="77777777" w:rsidR="00CF185C" w:rsidRPr="009742DC" w:rsidRDefault="00CF185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63B6399A" w14:textId="77777777" w:rsidR="00CF185C" w:rsidRPr="009742DC" w:rsidRDefault="00CF18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0CCB8BD" w14:textId="7FBB8B21" w:rsidR="00CF185C" w:rsidRPr="009742DC" w:rsidRDefault="00CF185C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4941CEA5" w14:textId="09F6E1D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4D02EFC0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C1DDFB1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11B3E0D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 w:val="restart"/>
            <w:shd w:val="clear" w:color="auto" w:fill="auto"/>
          </w:tcPr>
          <w:p w14:paraId="20D6EFDD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0BCC0A2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1436EE68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7C96288C" w14:textId="77777777" w:rsidR="004B2667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4D284DC4" w14:textId="47486C70" w:rsidR="001C490E" w:rsidRPr="009742DC" w:rsidRDefault="001C490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4B2667" w:rsidRPr="009742DC" w14:paraId="24F8F3D1" w14:textId="10BC275F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CA16A4D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3CE2837" w14:textId="77777777" w:rsidR="004B2667" w:rsidRPr="009742DC" w:rsidRDefault="004B266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6E99DCD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vMerge/>
            <w:shd w:val="clear" w:color="auto" w:fill="auto"/>
          </w:tcPr>
          <w:p w14:paraId="4B57707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C78" w:rsidRPr="009742DC" w14:paraId="74E48337" w14:textId="18C76FE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AE6978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A81279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2D98007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D115EBE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5384F9E5" w14:textId="14A7C6E5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D8ACD1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A98D587" w14:textId="77777777" w:rsidR="00594C78" w:rsidRPr="009742DC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444916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8A2150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6DAF1A19" w14:textId="465F08E9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2F73A40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74F075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DA3682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769DAC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008FE7EC" w14:textId="75D74E8A" w:rsidTr="009742DC">
        <w:trPr>
          <w:cantSplit/>
          <w:trHeight w:val="340"/>
        </w:trPr>
        <w:tc>
          <w:tcPr>
            <w:tcW w:w="390" w:type="pct"/>
            <w:vAlign w:val="center"/>
          </w:tcPr>
          <w:p w14:paraId="71892239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6122BFF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D2BF4ED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A5FDB6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70DD66B0" w14:textId="241F59BB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AC70F77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594C78" w:rsidRPr="009742DC" w14:paraId="68E44F47" w14:textId="692FCF19" w:rsidTr="009742DC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A1C8504" w14:textId="3B222F5B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594C78" w:rsidRPr="009742DC" w14:paraId="7CF5394F" w14:textId="3E935B53" w:rsidTr="009742DC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594C78" w:rsidRPr="009742DC" w:rsidRDefault="00594C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20E6AAFF" w14:textId="1EE56F0A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24" w:type="pct"/>
            <w:shd w:val="clear" w:color="auto" w:fill="auto"/>
          </w:tcPr>
          <w:p w14:paraId="4C3ABF98" w14:textId="0110AFC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4B2667" w:rsidRPr="009742DC" w14:paraId="2AE60E39" w14:textId="028D574E" w:rsidTr="009742DC">
        <w:trPr>
          <w:cantSplit/>
          <w:trHeight w:val="340"/>
        </w:trPr>
        <w:tc>
          <w:tcPr>
            <w:tcW w:w="390" w:type="pct"/>
          </w:tcPr>
          <w:p w14:paraId="66A48B86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254E9E89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vMerge w:val="restart"/>
            <w:shd w:val="clear" w:color="auto" w:fill="auto"/>
          </w:tcPr>
          <w:p w14:paraId="0E93424D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4263459C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75725001" w14:textId="77777777" w:rsidR="004B2667" w:rsidRPr="009742DC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0D41855" w14:textId="77777777" w:rsidR="004B2667" w:rsidRDefault="004B2667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11979C2B" w14:textId="30B692F1" w:rsidR="001C490E" w:rsidRPr="009742DC" w:rsidRDefault="001C490E" w:rsidP="00CF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24" w:type="pct"/>
            <w:shd w:val="clear" w:color="auto" w:fill="auto"/>
          </w:tcPr>
          <w:p w14:paraId="004EC9F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B2667" w:rsidRPr="009742DC" w14:paraId="79A12693" w14:textId="57134A89" w:rsidTr="009742DC">
        <w:trPr>
          <w:cantSplit/>
          <w:trHeight w:val="340"/>
        </w:trPr>
        <w:tc>
          <w:tcPr>
            <w:tcW w:w="390" w:type="pct"/>
          </w:tcPr>
          <w:p w14:paraId="56BC7C0B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4B2667" w:rsidRPr="009742DC" w:rsidRDefault="004B266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E3E669C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vMerge/>
            <w:shd w:val="clear" w:color="auto" w:fill="auto"/>
          </w:tcPr>
          <w:p w14:paraId="1AF34464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1938261" w14:textId="77777777" w:rsidR="004B2667" w:rsidRPr="009742DC" w:rsidRDefault="004B266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9742DC" w14:paraId="2884CE95" w14:textId="3CD8A8AD" w:rsidTr="009742DC">
        <w:trPr>
          <w:cantSplit/>
          <w:trHeight w:val="340"/>
        </w:trPr>
        <w:tc>
          <w:tcPr>
            <w:tcW w:w="390" w:type="pct"/>
          </w:tcPr>
          <w:p w14:paraId="3651C2C3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76421B01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6112E993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4C91BD2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223D14FE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1C5B159D" w14:textId="77777777" w:rsidR="004B2667" w:rsidRPr="009742DC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342BE16" w14:textId="77777777" w:rsidR="00594C78" w:rsidRDefault="004B2667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2D97A21E" w14:textId="4093EE00" w:rsidR="001C490E" w:rsidRPr="009742DC" w:rsidRDefault="001C490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594C78" w:rsidRPr="009742DC" w14:paraId="2FD91C60" w14:textId="4C26C336" w:rsidTr="009742DC">
        <w:trPr>
          <w:cantSplit/>
          <w:trHeight w:val="288"/>
        </w:trPr>
        <w:tc>
          <w:tcPr>
            <w:tcW w:w="390" w:type="pct"/>
          </w:tcPr>
          <w:p w14:paraId="09F5FDAD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594C78" w:rsidRPr="009742DC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67D903C6" w14:textId="77777777" w:rsidR="00594C78" w:rsidRPr="009742DC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0B72BE6A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BFFA92C" w14:textId="77777777" w:rsidR="00594C78" w:rsidRPr="009742DC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1D3447D6" w14:textId="62768050" w:rsidR="00C431D6" w:rsidRPr="009742DC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32"/>
        <w:gridCol w:w="4803"/>
        <w:gridCol w:w="4253"/>
      </w:tblGrid>
      <w:tr w:rsidR="000C52C2" w:rsidRPr="009742DC" w14:paraId="3930D2E9" w14:textId="03C01E1C" w:rsidTr="009742DC">
        <w:trPr>
          <w:cantSplit/>
          <w:trHeight w:val="340"/>
        </w:trPr>
        <w:tc>
          <w:tcPr>
            <w:tcW w:w="435" w:type="pct"/>
            <w:gridSpan w:val="2"/>
          </w:tcPr>
          <w:p w14:paraId="79B49DE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65" w:type="pct"/>
            <w:gridSpan w:val="2"/>
            <w:shd w:val="clear" w:color="auto" w:fill="auto"/>
          </w:tcPr>
          <w:p w14:paraId="08A0BE9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9742DC" w14:paraId="25E4BCEF" w14:textId="1E8ED699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1A0B0DF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0C52C2" w:rsidRPr="009742DC" w14:paraId="517300FB" w14:textId="55B35701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27E83409" w14:textId="777038DA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068D890" w14:textId="769E6E25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02584E06" w14:textId="7D75423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10B5F0EF" w14:textId="5113718B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52C2" w:rsidRPr="009742DC" w14:paraId="00D70094" w14:textId="5DE79FA2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1DDD86F" w14:textId="775A56CF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6C4D00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421" w:type="pct"/>
            <w:shd w:val="clear" w:color="auto" w:fill="auto"/>
          </w:tcPr>
          <w:p w14:paraId="403135E6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AED95EA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7C9EC" w14:textId="5A6003E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05871544" w14:textId="5FC138FC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2A4775B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127CE207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BF7DE8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373E19D6" w14:textId="22AA4995" w:rsidTr="009742DC">
        <w:trPr>
          <w:cantSplit/>
          <w:trHeight w:val="340"/>
        </w:trPr>
        <w:tc>
          <w:tcPr>
            <w:tcW w:w="268" w:type="pct"/>
            <w:tcBorders>
              <w:bottom w:val="single" w:sz="4" w:space="0" w:color="auto"/>
            </w:tcBorders>
            <w:vAlign w:val="center"/>
          </w:tcPr>
          <w:p w14:paraId="21A44BE0" w14:textId="12B40A12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4B40563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093F58CC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07329B5F" w14:textId="10DEC3B7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5C8D181" w14:textId="77777777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0C52C2" w:rsidRPr="009742DC" w14:paraId="33946394" w14:textId="4025E49E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9B24CC2" w14:textId="2BEDA1C4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7A41BC16" w14:textId="54C4187D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421" w:type="pct"/>
            <w:shd w:val="clear" w:color="auto" w:fill="auto"/>
          </w:tcPr>
          <w:p w14:paraId="6E7317FC" w14:textId="46A15203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506C130F" w14:textId="22C5CE0D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52C2" w:rsidRPr="009742DC" w14:paraId="7B2AF092" w14:textId="632E0CF8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20DF33E2" w14:textId="1FF304F2" w:rsidR="000C52C2" w:rsidRPr="009742DC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DD6332E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21" w:type="pct"/>
            <w:shd w:val="clear" w:color="auto" w:fill="auto"/>
          </w:tcPr>
          <w:p w14:paraId="7C5E2587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2D2A940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00E9F61C" w14:textId="3E2F95B4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1C3C4734" w14:textId="4911786D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F845AAD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5AD04913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03903905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4EE8237F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03881A6D" w14:textId="0C2F3B6E" w:rsidR="00640DD1" w:rsidRPr="009742DC" w:rsidRDefault="00B73670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4E0D7A" w:rsidRPr="009742DC" w14:paraId="3DC7FEC4" w14:textId="7E84AC66" w:rsidTr="009742DC">
        <w:trPr>
          <w:cantSplit/>
          <w:trHeight w:val="340"/>
        </w:trPr>
        <w:tc>
          <w:tcPr>
            <w:tcW w:w="268" w:type="pct"/>
            <w:vAlign w:val="center"/>
          </w:tcPr>
          <w:p w14:paraId="6DA593D7" w14:textId="3E45D67F" w:rsidR="004E0D7A" w:rsidRPr="009742DC" w:rsidRDefault="004E0D7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42584E6" w14:textId="77777777" w:rsidR="004E0D7A" w:rsidRPr="009742DC" w:rsidRDefault="004E0D7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auto"/>
          </w:tcPr>
          <w:p w14:paraId="3174AC7E" w14:textId="008B25CE" w:rsidR="004E0D7A" w:rsidRPr="00095D3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Biochemia z elementami diagnostyki GC2</w:t>
            </w:r>
          </w:p>
          <w:p w14:paraId="640A361D" w14:textId="26FB7341" w:rsidR="004E0D7A" w:rsidRPr="00095D3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dr inż. J. Sadowska</w:t>
            </w:r>
          </w:p>
          <w:p w14:paraId="76CAD64A" w14:textId="71435E3A" w:rsidR="004E0D7A" w:rsidRPr="00095D3C" w:rsidRDefault="004E0D7A" w:rsidP="004E0D7A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12:15 – 16:00</w:t>
            </w:r>
          </w:p>
          <w:p w14:paraId="0199D021" w14:textId="77777777" w:rsidR="004E0D7A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6</w:t>
            </w:r>
            <w:r w:rsidR="00B73670" w:rsidRPr="00095D3C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/302</w:t>
            </w:r>
            <w:r w:rsidR="00095D3C" w:rsidRPr="00095D3C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 PRZENIESIONE NA </w:t>
            </w:r>
          </w:p>
          <w:p w14:paraId="5FDD3B41" w14:textId="77777777" w:rsidR="00170697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</w:p>
          <w:p w14:paraId="04D23219" w14:textId="77777777" w:rsidR="00170697" w:rsidRPr="009742DC" w:rsidRDefault="00170697" w:rsidP="0017069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z elementami parazytologii GC2</w:t>
            </w:r>
          </w:p>
          <w:p w14:paraId="0ED88DBA" w14:textId="77777777" w:rsidR="00170697" w:rsidRPr="009742DC" w:rsidRDefault="00170697" w:rsidP="00170697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J. Głosińska</w:t>
            </w:r>
          </w:p>
          <w:p w14:paraId="24C1D0BA" w14:textId="77777777" w:rsidR="00170697" w:rsidRPr="000C382E" w:rsidRDefault="00170697" w:rsidP="001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0C382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12.15-14.30</w:t>
            </w:r>
          </w:p>
          <w:p w14:paraId="6CFC763F" w14:textId="3A7133F6" w:rsidR="00170697" w:rsidRPr="009742DC" w:rsidRDefault="00170697" w:rsidP="0017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8</w:t>
            </w:r>
          </w:p>
        </w:tc>
      </w:tr>
      <w:tr w:rsidR="00170697" w:rsidRPr="009742DC" w14:paraId="4806C3A3" w14:textId="444347C2" w:rsidTr="003818CA">
        <w:trPr>
          <w:cantSplit/>
          <w:trHeight w:val="340"/>
        </w:trPr>
        <w:tc>
          <w:tcPr>
            <w:tcW w:w="268" w:type="pct"/>
            <w:vAlign w:val="center"/>
          </w:tcPr>
          <w:p w14:paraId="66E38C20" w14:textId="1842AB5E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2839445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 w:val="restart"/>
            <w:shd w:val="clear" w:color="auto" w:fill="FFFFFF" w:themeFill="background1"/>
          </w:tcPr>
          <w:p w14:paraId="2F7CE0DD" w14:textId="7658A11E" w:rsidR="00170697" w:rsidRPr="009742DC" w:rsidRDefault="00170697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70697" w:rsidRPr="009742DC" w14:paraId="6A857ECF" w14:textId="6FC48E28" w:rsidTr="0003526A">
        <w:trPr>
          <w:cantSplit/>
          <w:trHeight w:val="164"/>
        </w:trPr>
        <w:tc>
          <w:tcPr>
            <w:tcW w:w="268" w:type="pct"/>
            <w:vAlign w:val="center"/>
          </w:tcPr>
          <w:p w14:paraId="066FE786" w14:textId="50B4F7D5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E11AF1D" w14:textId="77777777" w:rsidR="00170697" w:rsidRPr="009742DC" w:rsidRDefault="0017069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vMerge/>
            <w:shd w:val="clear" w:color="auto" w:fill="auto"/>
          </w:tcPr>
          <w:p w14:paraId="22FC6930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9742DC" w14:paraId="6E31BA8D" w14:textId="60FFEA82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0E1CD980" w14:textId="77777777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0C52C2" w:rsidRPr="009742DC" w14:paraId="090C0E98" w14:textId="11B6210E" w:rsidTr="009742DC">
        <w:trPr>
          <w:cantSplit/>
          <w:trHeight w:val="340"/>
        </w:trPr>
        <w:tc>
          <w:tcPr>
            <w:tcW w:w="43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shd w:val="clear" w:color="auto" w:fill="E2EFD9" w:themeFill="accent6" w:themeFillTint="33"/>
          </w:tcPr>
          <w:p w14:paraId="4B852F38" w14:textId="496E3FA0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0C52C2" w:rsidRPr="009742DC" w14:paraId="37AB531D" w14:textId="20D982F6" w:rsidTr="009742DC">
        <w:trPr>
          <w:cantSplit/>
          <w:trHeight w:val="340"/>
        </w:trPr>
        <w:tc>
          <w:tcPr>
            <w:tcW w:w="435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0C52C2" w:rsidRPr="009742DC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4113D3" w14:textId="77777777" w:rsidR="000C52C2" w:rsidRPr="009742DC" w:rsidRDefault="000C52C2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421" w:type="pct"/>
            <w:shd w:val="clear" w:color="auto" w:fill="auto"/>
          </w:tcPr>
          <w:p w14:paraId="4BA25E38" w14:textId="277D5F06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2F0558A5" w14:textId="69CBB7BF" w:rsidR="000C52C2" w:rsidRPr="009742DC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0C382E" w:rsidRPr="009742DC" w14:paraId="21D55F00" w14:textId="362B7840" w:rsidTr="009742DC">
        <w:trPr>
          <w:cantSplit/>
          <w:trHeight w:val="340"/>
        </w:trPr>
        <w:tc>
          <w:tcPr>
            <w:tcW w:w="268" w:type="pct"/>
          </w:tcPr>
          <w:p w14:paraId="1DFBB941" w14:textId="7329613A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5CFEB779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421" w:type="pct"/>
            <w:vMerge w:val="restart"/>
            <w:shd w:val="clear" w:color="auto" w:fill="auto"/>
          </w:tcPr>
          <w:p w14:paraId="09054575" w14:textId="77777777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2A464F3B" w14:textId="1C11BBB4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665A46F9" w14:textId="77777777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AE019FD" w14:textId="77777777" w:rsidR="000C382E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221A049C" w14:textId="2A9895AB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44" w:type="pct"/>
            <w:shd w:val="clear" w:color="auto" w:fill="auto"/>
          </w:tcPr>
          <w:p w14:paraId="5B2F976F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382E" w:rsidRPr="009742DC" w14:paraId="16590D61" w14:textId="6A865943" w:rsidTr="009742DC">
        <w:trPr>
          <w:cantSplit/>
          <w:trHeight w:val="340"/>
        </w:trPr>
        <w:tc>
          <w:tcPr>
            <w:tcW w:w="268" w:type="pct"/>
          </w:tcPr>
          <w:p w14:paraId="4A5D5377" w14:textId="1583DF24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957DED5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vMerge/>
            <w:shd w:val="clear" w:color="auto" w:fill="auto"/>
          </w:tcPr>
          <w:p w14:paraId="3B0C9315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6C735049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382E" w:rsidRPr="009742DC" w14:paraId="46DFB23D" w14:textId="1880856C" w:rsidTr="009742DC">
        <w:trPr>
          <w:cantSplit/>
          <w:trHeight w:val="340"/>
        </w:trPr>
        <w:tc>
          <w:tcPr>
            <w:tcW w:w="268" w:type="pct"/>
          </w:tcPr>
          <w:p w14:paraId="7C81DEC3" w14:textId="7F141F4C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1D4BD24F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421" w:type="pct"/>
            <w:shd w:val="clear" w:color="auto" w:fill="auto"/>
          </w:tcPr>
          <w:p w14:paraId="00CFD0BC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9B80FF0" w14:textId="77777777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5485590" w14:textId="77777777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430733F4" w14:textId="77777777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E3AE034" w14:textId="77777777" w:rsidR="000C382E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3F8759F8" w14:textId="3071250C" w:rsidR="000C382E" w:rsidRPr="009742DC" w:rsidRDefault="000C382E" w:rsidP="004B2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0C382E" w:rsidRPr="009742DC" w14:paraId="5C9237A2" w14:textId="1790C733" w:rsidTr="000C382E">
        <w:trPr>
          <w:cantSplit/>
          <w:trHeight w:val="621"/>
        </w:trPr>
        <w:tc>
          <w:tcPr>
            <w:tcW w:w="268" w:type="pct"/>
            <w:tcBorders>
              <w:bottom w:val="single" w:sz="4" w:space="0" w:color="auto"/>
            </w:tcBorders>
          </w:tcPr>
          <w:p w14:paraId="52461D17" w14:textId="4201A1CB" w:rsidR="000C382E" w:rsidRPr="009742DC" w:rsidRDefault="000C382E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6DEB5" w14:textId="77777777" w:rsidR="000C382E" w:rsidRPr="009742DC" w:rsidRDefault="000C382E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6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24633E" w14:textId="77777777" w:rsidR="000C382E" w:rsidRPr="009742DC" w:rsidRDefault="000C382E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8F0AE88" w14:textId="3BC55AAC" w:rsidR="00C431D6" w:rsidRDefault="00C431D6">
      <w:pPr>
        <w:rPr>
          <w:rFonts w:ascii="Times New Roman" w:hAnsi="Times New Roman" w:cs="Times New Roman"/>
        </w:rPr>
      </w:pP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323"/>
        <w:gridCol w:w="4394"/>
      </w:tblGrid>
      <w:tr w:rsidR="00FA41F8" w:rsidRPr="009742DC" w14:paraId="230FEAEE" w14:textId="040E8C9A" w:rsidTr="009742DC">
        <w:trPr>
          <w:cantSplit/>
          <w:trHeight w:val="196"/>
        </w:trPr>
        <w:tc>
          <w:tcPr>
            <w:tcW w:w="606" w:type="pct"/>
            <w:gridSpan w:val="2"/>
          </w:tcPr>
          <w:p w14:paraId="30BEC936" w14:textId="3CB86CBE" w:rsidR="00FA41F8" w:rsidRPr="009742DC" w:rsidRDefault="00C431D6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hAnsi="Times New Roman" w:cs="Times New Roman"/>
              </w:rPr>
              <w:lastRenderedPageBreak/>
              <w:br w:type="page"/>
            </w:r>
            <w:r w:rsidR="00FA41F8"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0B63FE7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9742DC" w14:paraId="23D59AB7" w14:textId="28DE275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5A7D49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FA41F8" w:rsidRPr="009742DC" w14:paraId="2FC2C5AD" w14:textId="61A4040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1F62A1FA" w14:textId="3502A4F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98C03C1" w14:textId="27865F6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4F7C103F" w14:textId="4CDF31A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65882E0E" w14:textId="28A9953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2949BA7" w14:textId="62647D4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B78B91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7B260AD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9" w:type="pct"/>
            <w:shd w:val="clear" w:color="auto" w:fill="auto"/>
          </w:tcPr>
          <w:p w14:paraId="106AC85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B957A3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A074DC3" w14:textId="0DE15E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1A240493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BB3E79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7FC8AD5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0AE33B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8BB1D87" w14:textId="08E367DD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53ED907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546E9CE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328724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8A2D307" w14:textId="7CB12A6D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42BF4AF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FA41F8" w:rsidRPr="009742DC" w14:paraId="03145CF2" w14:textId="480393D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B89ACD6" w14:textId="30CA6F4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49F8C930" w14:textId="790C279C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9" w:type="pct"/>
            <w:shd w:val="clear" w:color="auto" w:fill="auto"/>
          </w:tcPr>
          <w:p w14:paraId="09A491BC" w14:textId="0ACDD0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09777F24" w14:textId="5423297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C6035" w:rsidRPr="009742DC" w14:paraId="2E603F60" w14:textId="799086FB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684B1F5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0AE3A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247360ED" w14:textId="77777777" w:rsidR="002C6035" w:rsidRPr="002142BD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95A2FB2" w14:textId="01F22723" w:rsidR="002C6035" w:rsidRPr="002142BD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GL0</w:t>
            </w:r>
            <w:r w:rsidR="005236F4"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3</w:t>
            </w:r>
          </w:p>
          <w:p w14:paraId="13E4CA6F" w14:textId="77777777" w:rsidR="002C6035" w:rsidRPr="002142BD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</w:pPr>
            <w:r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4110AE9C" w14:textId="7F01C1A3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>08:00 – 11:45</w:t>
            </w:r>
            <w:r w:rsidR="00A52FC9" w:rsidRPr="002142BD">
              <w:rPr>
                <w:rFonts w:ascii="Times New Roman" w:eastAsia="Times New Roman" w:hAnsi="Times New Roman" w:cs="Times New Roman"/>
                <w:strike/>
                <w:color w:val="FF0000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8/301</w:t>
            </w:r>
          </w:p>
        </w:tc>
        <w:tc>
          <w:tcPr>
            <w:tcW w:w="2215" w:type="pct"/>
            <w:shd w:val="clear" w:color="auto" w:fill="auto"/>
          </w:tcPr>
          <w:p w14:paraId="3807613A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C6035" w:rsidRPr="009742DC" w14:paraId="4F37BB19" w14:textId="1B543368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D6C0172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188D72BB" w14:textId="77777777" w:rsidR="002C6035" w:rsidRPr="009742DC" w:rsidRDefault="002C6035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0577405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4AEBD2E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69ABC9D" w14:textId="5554CA5C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2811891F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266C1F6C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1CFE467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666246E3" w14:textId="77777777" w:rsidR="002C6035" w:rsidRPr="00C2554F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C2554F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63465D3C" w14:textId="77777777" w:rsidR="002C6035" w:rsidRPr="00C2554F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C2554F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GL04</w:t>
            </w:r>
          </w:p>
          <w:p w14:paraId="1D73C0C8" w14:textId="77777777" w:rsidR="002C6035" w:rsidRPr="00C2554F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C2554F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1E1B046" w14:textId="1BDCAC77" w:rsidR="00FA41F8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C2554F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12:00 – 15:45</w:t>
            </w:r>
            <w:r w:rsidR="00A52FC9" w:rsidRPr="00C2554F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8/301</w:t>
            </w:r>
          </w:p>
        </w:tc>
      </w:tr>
      <w:tr w:rsidR="0003526A" w:rsidRPr="009742DC" w14:paraId="10B84A90" w14:textId="3884F7AC" w:rsidTr="0003526A">
        <w:trPr>
          <w:cantSplit/>
          <w:trHeight w:val="70"/>
        </w:trPr>
        <w:tc>
          <w:tcPr>
            <w:tcW w:w="407" w:type="pct"/>
            <w:vAlign w:val="center"/>
          </w:tcPr>
          <w:p w14:paraId="4B317E9A" w14:textId="31948ABE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4D2BB6D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6E044B89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7587505" w14:textId="71E40861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3C3DB9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FA41F8" w:rsidRPr="009742DC" w14:paraId="1029C306" w14:textId="6F871E7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EDEC524" w14:textId="12A9D6F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15AF9501" w14:textId="471E307D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79" w:type="pct"/>
            <w:shd w:val="clear" w:color="auto" w:fill="auto"/>
          </w:tcPr>
          <w:p w14:paraId="2CB95B6B" w14:textId="377C5019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15" w:type="pct"/>
            <w:shd w:val="clear" w:color="auto" w:fill="auto"/>
          </w:tcPr>
          <w:p w14:paraId="5DF4EF03" w14:textId="6E4FB8F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C6035" w:rsidRPr="009742DC" w14:paraId="668DBC86" w14:textId="15C89A50" w:rsidTr="009742DC">
        <w:trPr>
          <w:cantSplit/>
          <w:trHeight w:val="340"/>
        </w:trPr>
        <w:tc>
          <w:tcPr>
            <w:tcW w:w="407" w:type="pct"/>
          </w:tcPr>
          <w:p w14:paraId="0BF3F9DE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186ADA1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9" w:type="pct"/>
            <w:vMerge w:val="restart"/>
            <w:shd w:val="clear" w:color="auto" w:fill="auto"/>
          </w:tcPr>
          <w:p w14:paraId="5C08B7C0" w14:textId="77777777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557E3018" w14:textId="7E855419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</w:t>
            </w:r>
            <w:r w:rsidR="005236F4"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3</w:t>
            </w:r>
          </w:p>
          <w:p w14:paraId="6507DF69" w14:textId="77777777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670668C" w14:textId="7F3AAF06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  <w:r w:rsidR="00A52FC9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8/301</w:t>
            </w:r>
          </w:p>
        </w:tc>
        <w:tc>
          <w:tcPr>
            <w:tcW w:w="2215" w:type="pct"/>
            <w:shd w:val="clear" w:color="auto" w:fill="auto"/>
          </w:tcPr>
          <w:p w14:paraId="011AFE6D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C6035" w:rsidRPr="009742DC" w14:paraId="3FE8F6A9" w14:textId="3938451D" w:rsidTr="009742DC">
        <w:trPr>
          <w:cantSplit/>
          <w:trHeight w:val="340"/>
        </w:trPr>
        <w:tc>
          <w:tcPr>
            <w:tcW w:w="407" w:type="pct"/>
          </w:tcPr>
          <w:p w14:paraId="668641B6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2C6035" w:rsidRPr="009742DC" w:rsidRDefault="002C6035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0B0F65CF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vMerge/>
            <w:shd w:val="clear" w:color="auto" w:fill="auto"/>
          </w:tcPr>
          <w:p w14:paraId="68C15BA9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5CE65BB4" w14:textId="77777777" w:rsidR="002C6035" w:rsidRPr="009742DC" w:rsidRDefault="002C6035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FB031B3" w14:textId="6FC058BC" w:rsidTr="009742DC">
        <w:trPr>
          <w:cantSplit/>
          <w:trHeight w:val="340"/>
        </w:trPr>
        <w:tc>
          <w:tcPr>
            <w:tcW w:w="407" w:type="pct"/>
          </w:tcPr>
          <w:p w14:paraId="674B8D41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652156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9" w:type="pct"/>
            <w:shd w:val="clear" w:color="auto" w:fill="auto"/>
          </w:tcPr>
          <w:p w14:paraId="4AEE493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15" w:type="pct"/>
            <w:shd w:val="clear" w:color="auto" w:fill="auto"/>
          </w:tcPr>
          <w:p w14:paraId="47C1D210" w14:textId="77777777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1A497A9" w14:textId="77777777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525B2528" w14:textId="77777777" w:rsidR="002C6035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27CD5A5" w14:textId="3E87DC2A" w:rsidR="00FA41F8" w:rsidRPr="009742DC" w:rsidRDefault="002C603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  <w:r w:rsidR="00A52FC9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 8/301</w:t>
            </w:r>
          </w:p>
        </w:tc>
      </w:tr>
      <w:tr w:rsidR="0003526A" w:rsidRPr="009742DC" w14:paraId="3EA1BF8F" w14:textId="7C4997DD" w:rsidTr="0003526A">
        <w:trPr>
          <w:cantSplit/>
          <w:trHeight w:val="159"/>
        </w:trPr>
        <w:tc>
          <w:tcPr>
            <w:tcW w:w="407" w:type="pct"/>
            <w:vMerge w:val="restart"/>
            <w:tcBorders>
              <w:bottom w:val="single" w:sz="4" w:space="0" w:color="auto"/>
            </w:tcBorders>
          </w:tcPr>
          <w:p w14:paraId="21D3BD9D" w14:textId="0A307ACA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DFA97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3B84C0E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3526A" w:rsidRPr="009742DC" w14:paraId="1770DBD3" w14:textId="05E610D3" w:rsidTr="0003526A">
        <w:trPr>
          <w:cantSplit/>
          <w:trHeight w:val="340"/>
        </w:trPr>
        <w:tc>
          <w:tcPr>
            <w:tcW w:w="407" w:type="pct"/>
            <w:vMerge/>
          </w:tcPr>
          <w:p w14:paraId="397949DA" w14:textId="5F70B40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14:paraId="7D1302EA" w14:textId="77777777" w:rsidR="0003526A" w:rsidRPr="009742DC" w:rsidRDefault="0003526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vMerge/>
            <w:shd w:val="clear" w:color="auto" w:fill="auto"/>
          </w:tcPr>
          <w:p w14:paraId="55C5C767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7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464"/>
        <w:gridCol w:w="4253"/>
      </w:tblGrid>
      <w:tr w:rsidR="00FA41F8" w:rsidRPr="009742DC" w14:paraId="01015ED5" w14:textId="7EF3CA1C" w:rsidTr="009742DC">
        <w:trPr>
          <w:cantSplit/>
          <w:trHeight w:val="340"/>
        </w:trPr>
        <w:tc>
          <w:tcPr>
            <w:tcW w:w="606" w:type="pct"/>
            <w:gridSpan w:val="2"/>
          </w:tcPr>
          <w:p w14:paraId="5FADDE5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394" w:type="pct"/>
            <w:gridSpan w:val="2"/>
            <w:shd w:val="clear" w:color="auto" w:fill="auto"/>
          </w:tcPr>
          <w:p w14:paraId="3317A3B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9742DC" w14:paraId="114FFC86" w14:textId="5F320319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6E06A2E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FA41F8" w:rsidRPr="009742DC" w14:paraId="0B4FF2FA" w14:textId="5E6C25FE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4733E91A" w14:textId="384535D6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4901384" w14:textId="220A47C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7A67B70" w14:textId="737B481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8DA5E43" w14:textId="367FC69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12F3D950" w14:textId="6D67D669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99F58A2" w14:textId="6B16565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411806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0" w:type="pct"/>
            <w:shd w:val="clear" w:color="auto" w:fill="auto"/>
          </w:tcPr>
          <w:p w14:paraId="21977C0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B7DC56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56A1341E" w14:textId="6CFB337F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6C56F724" w14:textId="52FB832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5F54039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351A4D5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D16A14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FB6A657" w14:textId="4908775A" w:rsidTr="009742DC">
        <w:trPr>
          <w:cantSplit/>
          <w:trHeight w:val="340"/>
        </w:trPr>
        <w:tc>
          <w:tcPr>
            <w:tcW w:w="407" w:type="pct"/>
            <w:tcBorders>
              <w:bottom w:val="single" w:sz="4" w:space="0" w:color="auto"/>
            </w:tcBorders>
            <w:vAlign w:val="center"/>
          </w:tcPr>
          <w:p w14:paraId="5B3C0523" w14:textId="15E33B86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4DB6C27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774FB9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478003AF" w14:textId="3B9E15F6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5729BA26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FA41F8" w:rsidRPr="009742DC" w14:paraId="528EBCAD" w14:textId="4BFCF01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79ABD7C3" w14:textId="7214B48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F1458E2" w14:textId="2BAF55E0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0" w:type="pct"/>
            <w:shd w:val="clear" w:color="auto" w:fill="auto"/>
          </w:tcPr>
          <w:p w14:paraId="6190179B" w14:textId="0A91B6EA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6FE68805" w14:textId="3A43B8A5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274506C8" w14:textId="0364E386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0B8FC165" w14:textId="496F3AAD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24FAEE7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0" w:type="pct"/>
            <w:shd w:val="clear" w:color="auto" w:fill="auto"/>
          </w:tcPr>
          <w:p w14:paraId="7D236DB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334D6C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45A0E758" w14:textId="58BD6493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1832288E" w14:textId="4B2AE520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574A8C0D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44778930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38D6C21E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21E1BDE9" w14:textId="77777777" w:rsidR="00640DD1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2C09E751" w14:textId="1F7BA855" w:rsidR="00640DD1" w:rsidRPr="009742DC" w:rsidRDefault="002450C5" w:rsidP="00D70A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5/102</w:t>
            </w:r>
          </w:p>
        </w:tc>
      </w:tr>
      <w:tr w:rsidR="00B25E0C" w:rsidRPr="009742DC" w14:paraId="2976A4D9" w14:textId="4266FDE6" w:rsidTr="003818CA">
        <w:trPr>
          <w:cantSplit/>
          <w:trHeight w:val="340"/>
        </w:trPr>
        <w:tc>
          <w:tcPr>
            <w:tcW w:w="407" w:type="pct"/>
            <w:vAlign w:val="center"/>
          </w:tcPr>
          <w:p w14:paraId="1E9B4919" w14:textId="47A4D424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650166E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FFFFFF" w:themeFill="background1"/>
          </w:tcPr>
          <w:p w14:paraId="25F0DFD3" w14:textId="77777777" w:rsidR="00B25E0C" w:rsidRPr="0005000A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Mikrobiologia z elementami parazytologii GC2</w:t>
            </w:r>
          </w:p>
          <w:p w14:paraId="24C7726D" w14:textId="77777777" w:rsidR="00B25E0C" w:rsidRPr="0005000A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mgr. J. Głosińska</w:t>
            </w:r>
          </w:p>
          <w:p w14:paraId="01F07038" w14:textId="77777777" w:rsidR="00B25E0C" w:rsidRPr="0005000A" w:rsidRDefault="00B25E0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strike/>
                <w:color w:val="ED0000"/>
                <w:sz w:val="20"/>
                <w:szCs w:val="20"/>
                <w:lang w:eastAsia="pl-PL"/>
              </w:rPr>
              <w:t>12:15 – 14:30</w:t>
            </w:r>
          </w:p>
          <w:p w14:paraId="0C65EA1C" w14:textId="01A047BB" w:rsidR="00D52C68" w:rsidRPr="0003526A" w:rsidRDefault="001577E2" w:rsidP="00157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FA41F8" w:rsidRPr="009742DC" w14:paraId="22745067" w14:textId="6FEC86E1" w:rsidTr="009742DC">
        <w:trPr>
          <w:cantSplit/>
          <w:trHeight w:val="340"/>
        </w:trPr>
        <w:tc>
          <w:tcPr>
            <w:tcW w:w="407" w:type="pct"/>
            <w:vAlign w:val="center"/>
          </w:tcPr>
          <w:p w14:paraId="3826BE47" w14:textId="196B48E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415E7AA4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6093BF0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3122148E" w14:textId="77777777" w:rsidR="003B0324" w:rsidRPr="00A24591" w:rsidRDefault="003B0324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A24591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37B5A44" w14:textId="77777777" w:rsidR="003B0324" w:rsidRPr="00A24591" w:rsidRDefault="003B0324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A24591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GL04</w:t>
            </w:r>
          </w:p>
          <w:p w14:paraId="2E428B8A" w14:textId="77777777" w:rsidR="003B0324" w:rsidRPr="00A24591" w:rsidRDefault="003B0324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</w:pPr>
            <w:r w:rsidRPr="00A24591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F14DE31" w14:textId="3B259559" w:rsidR="00FA41F8" w:rsidRPr="009742DC" w:rsidRDefault="003B0324" w:rsidP="003B0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24591">
              <w:rPr>
                <w:rFonts w:ascii="Times New Roman" w:eastAsia="Times New Roman" w:hAnsi="Times New Roman" w:cs="Times New Roman"/>
                <w:strike/>
                <w:color w:val="ED0000"/>
                <w:kern w:val="16"/>
                <w:sz w:val="20"/>
                <w:szCs w:val="20"/>
                <w:lang w:eastAsia="pl-PL"/>
              </w:rPr>
              <w:t>14:45 – 18:30</w:t>
            </w:r>
          </w:p>
        </w:tc>
      </w:tr>
      <w:tr w:rsidR="0003526A" w:rsidRPr="009742DC" w14:paraId="22690FCA" w14:textId="609E06D6" w:rsidTr="0003526A">
        <w:trPr>
          <w:cantSplit/>
          <w:trHeight w:val="352"/>
        </w:trPr>
        <w:tc>
          <w:tcPr>
            <w:tcW w:w="407" w:type="pct"/>
            <w:vAlign w:val="center"/>
          </w:tcPr>
          <w:p w14:paraId="42A49583" w14:textId="43D8F8B2" w:rsidR="0003526A" w:rsidRPr="009742DC" w:rsidRDefault="0003526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textDirection w:val="btLr"/>
            <w:vAlign w:val="center"/>
          </w:tcPr>
          <w:p w14:paraId="3F089CE1" w14:textId="77777777" w:rsidR="0003526A" w:rsidRPr="009742DC" w:rsidRDefault="0003526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auto"/>
          </w:tcPr>
          <w:p w14:paraId="20CD1096" w14:textId="77777777" w:rsidR="0003526A" w:rsidRPr="009742DC" w:rsidRDefault="0003526A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D08C83B" w14:textId="0BF6137B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0C0DC3D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FA41F8" w:rsidRPr="009742DC" w14:paraId="3B5AE579" w14:textId="4D62EF43" w:rsidTr="009742DC">
        <w:trPr>
          <w:cantSplit/>
          <w:trHeight w:val="340"/>
        </w:trPr>
        <w:tc>
          <w:tcPr>
            <w:tcW w:w="606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shd w:val="clear" w:color="auto" w:fill="E2EFD9" w:themeFill="accent6" w:themeFillTint="33"/>
          </w:tcPr>
          <w:p w14:paraId="32C5CA34" w14:textId="1C729190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20EEEB4F" w14:textId="7776E4B5" w:rsidTr="009742DC">
        <w:trPr>
          <w:cantSplit/>
          <w:trHeight w:val="340"/>
        </w:trPr>
        <w:tc>
          <w:tcPr>
            <w:tcW w:w="606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0" w:type="pct"/>
            <w:shd w:val="clear" w:color="auto" w:fill="auto"/>
          </w:tcPr>
          <w:p w14:paraId="709AA30D" w14:textId="28C7A86F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44" w:type="pct"/>
            <w:shd w:val="clear" w:color="auto" w:fill="auto"/>
          </w:tcPr>
          <w:p w14:paraId="776E267A" w14:textId="163EB07D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06C1BDE7" w14:textId="18F27373" w:rsidTr="009742DC">
        <w:trPr>
          <w:cantSplit/>
          <w:trHeight w:val="340"/>
        </w:trPr>
        <w:tc>
          <w:tcPr>
            <w:tcW w:w="407" w:type="pct"/>
          </w:tcPr>
          <w:p w14:paraId="2D134390" w14:textId="7E7381E5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 w:val="restart"/>
            <w:shd w:val="clear" w:color="auto" w:fill="auto"/>
            <w:vAlign w:val="center"/>
          </w:tcPr>
          <w:p w14:paraId="5713B17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0" w:type="pct"/>
            <w:vMerge w:val="restart"/>
            <w:shd w:val="clear" w:color="auto" w:fill="auto"/>
          </w:tcPr>
          <w:p w14:paraId="44473851" w14:textId="7777777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B485DCE" w14:textId="5B741922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GL03</w:t>
            </w:r>
          </w:p>
          <w:p w14:paraId="224394A2" w14:textId="7777777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1B3B097D" w14:textId="77777777" w:rsidR="00170697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11:45</w:t>
            </w:r>
          </w:p>
          <w:p w14:paraId="1DF2AFB0" w14:textId="2CF095E0" w:rsidR="002450C5" w:rsidRPr="009742DC" w:rsidRDefault="002450C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144" w:type="pct"/>
            <w:shd w:val="clear" w:color="auto" w:fill="auto"/>
          </w:tcPr>
          <w:p w14:paraId="024ABC3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1F616435" w14:textId="47A85950" w:rsidTr="009742DC">
        <w:trPr>
          <w:cantSplit/>
          <w:trHeight w:val="340"/>
        </w:trPr>
        <w:tc>
          <w:tcPr>
            <w:tcW w:w="407" w:type="pct"/>
          </w:tcPr>
          <w:p w14:paraId="5CBC120F" w14:textId="304B2840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360DA80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vMerge/>
            <w:shd w:val="clear" w:color="auto" w:fill="auto"/>
          </w:tcPr>
          <w:p w14:paraId="44F3376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41A1731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198356F1" w14:textId="16BC7004" w:rsidTr="009742DC">
        <w:trPr>
          <w:cantSplit/>
          <w:trHeight w:val="340"/>
        </w:trPr>
        <w:tc>
          <w:tcPr>
            <w:tcW w:w="407" w:type="pct"/>
          </w:tcPr>
          <w:p w14:paraId="27FB733A" w14:textId="4E53F50B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shd w:val="clear" w:color="auto" w:fill="auto"/>
            <w:vAlign w:val="center"/>
          </w:tcPr>
          <w:p w14:paraId="748051E8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0" w:type="pct"/>
            <w:shd w:val="clear" w:color="auto" w:fill="auto"/>
          </w:tcPr>
          <w:p w14:paraId="79D3295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44" w:type="pct"/>
            <w:shd w:val="clear" w:color="auto" w:fill="auto"/>
          </w:tcPr>
          <w:p w14:paraId="5D834413" w14:textId="7777777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0FD762EC" w14:textId="7777777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54FABF4A" w14:textId="7777777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C787CAA" w14:textId="77777777" w:rsidR="00170697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15:45</w:t>
            </w:r>
          </w:p>
          <w:p w14:paraId="34E4E1F7" w14:textId="4D6753CD" w:rsidR="002450C5" w:rsidRPr="009742DC" w:rsidRDefault="002450C5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170697" w:rsidRPr="009742DC" w14:paraId="41A37C24" w14:textId="71EB1CE1" w:rsidTr="00170697">
        <w:trPr>
          <w:cantSplit/>
          <w:trHeight w:val="448"/>
        </w:trPr>
        <w:tc>
          <w:tcPr>
            <w:tcW w:w="407" w:type="pct"/>
            <w:tcBorders>
              <w:bottom w:val="single" w:sz="4" w:space="0" w:color="auto"/>
            </w:tcBorders>
          </w:tcPr>
          <w:p w14:paraId="676BA32C" w14:textId="05EC8004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FC57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39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12E3C7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64727B0" w14:textId="1C883750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FA41F8" w:rsidRPr="009742DC" w14:paraId="7C3DCF3E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C6A5428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85E8AD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9742DC" w14:paraId="246BF36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DFF6E3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FA41F8" w:rsidRPr="009742DC" w14:paraId="10E3415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8ECD3DA" w14:textId="74B0131E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007B933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48C8E3B1" w14:textId="51977042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5DD3CF0C" w14:textId="42D9BCA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0631E114" w14:textId="77777777" w:rsidTr="00634998">
        <w:trPr>
          <w:cantSplit/>
          <w:trHeight w:val="340"/>
        </w:trPr>
        <w:tc>
          <w:tcPr>
            <w:tcW w:w="400" w:type="pct"/>
            <w:vMerge w:val="restart"/>
            <w:vAlign w:val="center"/>
          </w:tcPr>
          <w:p w14:paraId="7D433A14" w14:textId="10AFE3E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1718072B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3744292E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ECA36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0043E27" w14:textId="77777777" w:rsidTr="00634998">
        <w:trPr>
          <w:cantSplit/>
          <w:trHeight w:val="340"/>
        </w:trPr>
        <w:tc>
          <w:tcPr>
            <w:tcW w:w="400" w:type="pct"/>
            <w:vMerge/>
            <w:vAlign w:val="center"/>
          </w:tcPr>
          <w:p w14:paraId="51E910B5" w14:textId="48FB2020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532C1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727CC81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DD4FA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C78D078" w14:textId="77777777" w:rsidTr="00634998">
        <w:trPr>
          <w:cantSplit/>
          <w:trHeight w:val="340"/>
        </w:trPr>
        <w:tc>
          <w:tcPr>
            <w:tcW w:w="400" w:type="pct"/>
            <w:vMerge/>
            <w:tcBorders>
              <w:bottom w:val="single" w:sz="4" w:space="0" w:color="auto"/>
            </w:tcBorders>
            <w:vAlign w:val="center"/>
          </w:tcPr>
          <w:p w14:paraId="118BF1F4" w14:textId="50B44B5C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29740A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98F60D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93C7EC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3CE4EF" w14:textId="7777777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FA41F8" w:rsidRPr="009742DC" w14:paraId="320235F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AE7A4B" w14:textId="6E0058D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BB476A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2FB66E90" w14:textId="51789511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4BC679A" w14:textId="644335EC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4998" w:rsidRPr="009742DC" w14:paraId="327BBB0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A22DAF1" w14:textId="46C805B5" w:rsidR="00634998" w:rsidRPr="009742DC" w:rsidRDefault="0063499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6362079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634998" w:rsidRPr="009742D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43CDA14" w14:textId="77777777" w:rsidR="00634998" w:rsidRPr="00095D3C" w:rsidRDefault="00634998" w:rsidP="0063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Żywienie człowieka GC2</w:t>
            </w:r>
          </w:p>
          <w:p w14:paraId="5D8739C9" w14:textId="77777777" w:rsidR="00634998" w:rsidRPr="00095D3C" w:rsidRDefault="00634998" w:rsidP="0063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K. Rucińska</w:t>
            </w:r>
          </w:p>
          <w:p w14:paraId="232EAAEF" w14:textId="77777777" w:rsidR="00634998" w:rsidRPr="00095D3C" w:rsidRDefault="0063499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08:00 – 15:30</w:t>
            </w:r>
          </w:p>
          <w:p w14:paraId="4670C6DA" w14:textId="2356AE90" w:rsidR="00620DBB" w:rsidRPr="009742DC" w:rsidRDefault="00620DBB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05000A" w:rsidRPr="009742DC" w14:paraId="7AE1EB9B" w14:textId="77777777" w:rsidTr="0005000A">
        <w:trPr>
          <w:cantSplit/>
          <w:trHeight w:val="340"/>
        </w:trPr>
        <w:tc>
          <w:tcPr>
            <w:tcW w:w="400" w:type="pct"/>
            <w:vAlign w:val="center"/>
          </w:tcPr>
          <w:p w14:paraId="53FE62EC" w14:textId="028FBCB3" w:rsidR="0005000A" w:rsidRPr="009742DC" w:rsidRDefault="0005000A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125CA3B" w14:textId="77777777" w:rsidR="0005000A" w:rsidRPr="009742DC" w:rsidRDefault="0005000A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284BF937" w14:textId="77777777" w:rsidR="0005000A" w:rsidRPr="0005000A" w:rsidRDefault="0005000A" w:rsidP="0005000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Mikrobiologia z elementami parazytologii GC2</w:t>
            </w:r>
          </w:p>
          <w:p w14:paraId="05A470F3" w14:textId="77777777" w:rsidR="0005000A" w:rsidRPr="0005000A" w:rsidRDefault="0005000A" w:rsidP="0005000A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 xml:space="preserve">mgr. J. </w:t>
            </w:r>
            <w:proofErr w:type="spellStart"/>
            <w:r w:rsidRPr="0005000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Głosińska</w:t>
            </w:r>
            <w:proofErr w:type="spellEnd"/>
          </w:p>
          <w:p w14:paraId="108DD613" w14:textId="51747957" w:rsidR="0005000A" w:rsidRPr="0005000A" w:rsidRDefault="0005000A" w:rsidP="00050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</w:pPr>
            <w:r w:rsidRPr="0005000A">
              <w:rPr>
                <w:rFonts w:ascii="Times New Roman" w:eastAsia="Times New Roman" w:hAnsi="Times New Roman" w:cs="Times New Roman"/>
                <w:color w:val="ED0000"/>
                <w:sz w:val="20"/>
                <w:szCs w:val="20"/>
                <w:lang w:eastAsia="pl-PL"/>
              </w:rPr>
              <w:t>15:45 – 18:00</w:t>
            </w:r>
          </w:p>
          <w:p w14:paraId="0CF81703" w14:textId="2C5A486E" w:rsidR="0005000A" w:rsidRPr="009742DC" w:rsidRDefault="0005000A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FA41F8" w:rsidRPr="009742DC" w14:paraId="0ABC8D6E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70872233" w14:textId="5F46C2D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37F179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C3754A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1B725CA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71FD2890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211168A0" w14:textId="38ADAB9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E78D21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1DFE0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A6767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45B7AA4F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5933588" w14:textId="799BB50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7983F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FC8613D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47381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DC2C12A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468E8539" w14:textId="657C1E09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99AC67" w14:textId="77777777" w:rsidR="00FA41F8" w:rsidRPr="009742DC" w:rsidRDefault="00FA41F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677DD4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F71FD22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28AEF67" w14:textId="77777777" w:rsidTr="00634998">
        <w:trPr>
          <w:cantSplit/>
          <w:trHeight w:val="340"/>
        </w:trPr>
        <w:tc>
          <w:tcPr>
            <w:tcW w:w="400" w:type="pct"/>
            <w:vAlign w:val="center"/>
          </w:tcPr>
          <w:p w14:paraId="58F8C3A8" w14:textId="6599397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A034E0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31929C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D773F14" w14:textId="77777777" w:rsidTr="00634998">
        <w:trPr>
          <w:cantSplit/>
          <w:trHeight w:val="136"/>
        </w:trPr>
        <w:tc>
          <w:tcPr>
            <w:tcW w:w="400" w:type="pct"/>
            <w:vAlign w:val="center"/>
          </w:tcPr>
          <w:p w14:paraId="153855A4" w14:textId="423EE0FA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C1C6761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8B6BC3E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69554B9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F4ADDAC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FA41F8" w:rsidRPr="009742DC" w14:paraId="038B73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B657B1A" w14:textId="59E993D4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FA41F8" w:rsidRPr="009742DC" w14:paraId="314BCC31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9742DC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1D242AF6" w14:textId="52E49BA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0F90ED12" w14:textId="2121F768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FA41F8" w:rsidRPr="009742DC" w14:paraId="0EF57A17" w14:textId="77777777" w:rsidTr="00634998">
        <w:trPr>
          <w:cantSplit/>
          <w:trHeight w:val="340"/>
        </w:trPr>
        <w:tc>
          <w:tcPr>
            <w:tcW w:w="400" w:type="pct"/>
          </w:tcPr>
          <w:p w14:paraId="4CDDD566" w14:textId="0149A0A1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75508C3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shd w:val="clear" w:color="auto" w:fill="auto"/>
          </w:tcPr>
          <w:p w14:paraId="17CB3255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956992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1FBB6B7B" w14:textId="77777777" w:rsidTr="00634998">
        <w:trPr>
          <w:cantSplit/>
          <w:trHeight w:val="340"/>
        </w:trPr>
        <w:tc>
          <w:tcPr>
            <w:tcW w:w="400" w:type="pct"/>
          </w:tcPr>
          <w:p w14:paraId="56AD08A9" w14:textId="00A3F0BF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7321D2D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89622C2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2C05D6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3E33B7AA" w14:textId="77777777" w:rsidTr="00634998">
        <w:trPr>
          <w:cantSplit/>
          <w:trHeight w:val="340"/>
        </w:trPr>
        <w:tc>
          <w:tcPr>
            <w:tcW w:w="400" w:type="pct"/>
          </w:tcPr>
          <w:p w14:paraId="32C7E5BB" w14:textId="2C5781F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9C4FD7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53BAEF7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DB42E8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9007FA0" w14:textId="77777777" w:rsidTr="00634998">
        <w:trPr>
          <w:cantSplit/>
          <w:trHeight w:val="288"/>
        </w:trPr>
        <w:tc>
          <w:tcPr>
            <w:tcW w:w="400" w:type="pct"/>
          </w:tcPr>
          <w:p w14:paraId="34264BA1" w14:textId="3421B702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C3028EB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E9E9983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73FDC6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A41F8" w:rsidRPr="009742DC" w14:paraId="6F2C0A0D" w14:textId="77777777" w:rsidTr="00634998">
        <w:trPr>
          <w:cantSplit/>
          <w:trHeight w:val="340"/>
        </w:trPr>
        <w:tc>
          <w:tcPr>
            <w:tcW w:w="400" w:type="pct"/>
          </w:tcPr>
          <w:p w14:paraId="3B791C87" w14:textId="0C76A3DB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0484694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FC865F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5FBC803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074185C7" w14:textId="77777777" w:rsidTr="00634998">
        <w:trPr>
          <w:cantSplit/>
          <w:trHeight w:val="340"/>
        </w:trPr>
        <w:tc>
          <w:tcPr>
            <w:tcW w:w="400" w:type="pct"/>
          </w:tcPr>
          <w:p w14:paraId="6A607B31" w14:textId="3E78B567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262E729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74AD9FF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D99FE21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9742DC" w14:paraId="2F261E98" w14:textId="77777777" w:rsidTr="00634998">
        <w:trPr>
          <w:cantSplit/>
          <w:trHeight w:val="340"/>
        </w:trPr>
        <w:tc>
          <w:tcPr>
            <w:tcW w:w="400" w:type="pct"/>
          </w:tcPr>
          <w:p w14:paraId="16A3CDBD" w14:textId="37D41263" w:rsidR="00FA41F8" w:rsidRPr="009742DC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25189C36" w14:textId="77777777" w:rsidR="00FA41F8" w:rsidRPr="009742DC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C2D8135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8C2B3EF" w14:textId="77777777" w:rsidR="00FA41F8" w:rsidRPr="009742DC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Pr="009742DC" w:rsidRDefault="00C431D6">
      <w:pPr>
        <w:rPr>
          <w:rFonts w:ascii="Times New Roman" w:hAnsi="Times New Roman" w:cs="Times New Roman"/>
        </w:rPr>
      </w:pPr>
      <w:r w:rsidRPr="009742DC">
        <w:rPr>
          <w:rFonts w:ascii="Times New Roman" w:hAnsi="Times New Roman" w:cs="Times New Roman"/>
        </w:rP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335"/>
        <w:gridCol w:w="4513"/>
        <w:gridCol w:w="4535"/>
      </w:tblGrid>
      <w:tr w:rsidR="002D6FA7" w:rsidRPr="009742DC" w14:paraId="5B9B9C31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61B5B8E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E3BCF5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9742DC" w14:paraId="6BC1508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E8C9F3C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2D6FA7" w:rsidRPr="009742DC" w14:paraId="4C7B78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1A1A82E" w14:textId="09E112AB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653CDAB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65487DD4" w14:textId="0301212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9100AB4" w14:textId="76BA52B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D6C42CC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05BCF0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5619B2DA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72AAEC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24F240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990485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D4B4C9F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6A1309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D32CD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06AF483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39B0E1B" w14:textId="77777777" w:rsidTr="00095D3C">
        <w:trPr>
          <w:cantSplit/>
          <w:trHeight w:val="340"/>
        </w:trPr>
        <w:tc>
          <w:tcPr>
            <w:tcW w:w="401" w:type="pct"/>
            <w:tcBorders>
              <w:bottom w:val="single" w:sz="4" w:space="0" w:color="auto"/>
            </w:tcBorders>
            <w:vAlign w:val="center"/>
          </w:tcPr>
          <w:p w14:paraId="2F333043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C2D140C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866F0DF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92A5C67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59C3B41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2D6FA7" w:rsidRPr="009742DC" w14:paraId="411AD27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4519A6F" w14:textId="22B8600F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9742DC" w14:paraId="192F285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AC6790A" w14:textId="4F9D715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2B1E7EBA" w14:textId="4D106389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15D8E8F0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412A9E24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29A7B6F7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shd w:val="clear" w:color="auto" w:fill="auto"/>
          </w:tcPr>
          <w:p w14:paraId="7357F911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0FAF4B8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7980F1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3D6CFB5B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640DD1" w:rsidRPr="009742DC" w:rsidRDefault="00640DD1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64491AB" w14:textId="77777777" w:rsidR="00640DD1" w:rsidRPr="009742DC" w:rsidRDefault="00640DD1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7C4E6B0B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676D78FC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6DC73C47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370A684B" w14:textId="77777777" w:rsidR="00640DD1" w:rsidRPr="009742DC" w:rsidRDefault="00640DD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64B1290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62CC773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B25E0C" w:rsidRPr="009742DC" w:rsidRDefault="00B25E0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AED2519" w14:textId="77777777" w:rsidR="00B25E0C" w:rsidRPr="009742DC" w:rsidRDefault="00B25E0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77206AB2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z elementami parazytologii GC2</w:t>
            </w:r>
          </w:p>
          <w:p w14:paraId="31AA2534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J. Głosińska</w:t>
            </w:r>
          </w:p>
          <w:p w14:paraId="0FBB8D80" w14:textId="77777777" w:rsidR="00B25E0C" w:rsidRDefault="00B25E0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12:15 – 14:30</w:t>
            </w:r>
          </w:p>
          <w:p w14:paraId="69813D75" w14:textId="26D3B01E" w:rsidR="00D52C68" w:rsidRPr="0003526A" w:rsidRDefault="0003526A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095D3C" w:rsidRPr="009742DC" w14:paraId="2E37A68D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7B80357A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43EA4C26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 w:val="restart"/>
            <w:shd w:val="clear" w:color="auto" w:fill="auto"/>
          </w:tcPr>
          <w:p w14:paraId="37B5309D" w14:textId="77777777" w:rsidR="00095D3C" w:rsidRPr="00095D3C" w:rsidRDefault="00095D3C" w:rsidP="00095D3C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Biochemia z elementami diagnostyki GC2</w:t>
            </w:r>
          </w:p>
          <w:p w14:paraId="3D16C1E4" w14:textId="77777777" w:rsidR="00095D3C" w:rsidRPr="00095D3C" w:rsidRDefault="00095D3C" w:rsidP="00095D3C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dr inż. J. Sadowska</w:t>
            </w:r>
          </w:p>
          <w:p w14:paraId="2D190CEA" w14:textId="438AC67C" w:rsidR="00095D3C" w:rsidRDefault="00095D3C" w:rsidP="00095D3C">
            <w:pPr>
              <w:tabs>
                <w:tab w:val="left" w:pos="542"/>
                <w:tab w:val="center" w:pos="10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095D3C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14.45-18.30</w:t>
            </w:r>
          </w:p>
          <w:p w14:paraId="31F1E973" w14:textId="0BDB2A5C" w:rsidR="00095D3C" w:rsidRPr="009742DC" w:rsidRDefault="000C382E" w:rsidP="00BD2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6/302</w:t>
            </w:r>
          </w:p>
        </w:tc>
      </w:tr>
      <w:tr w:rsidR="00095D3C" w:rsidRPr="009742DC" w14:paraId="401DF3F4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27FD2B3E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095D3C" w:rsidRPr="009742DC" w:rsidRDefault="00095D3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C1B19F4" w14:textId="77777777" w:rsidR="00095D3C" w:rsidRPr="009742DC" w:rsidRDefault="00095D3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vMerge/>
            <w:shd w:val="clear" w:color="auto" w:fill="auto"/>
          </w:tcPr>
          <w:p w14:paraId="0A738FE7" w14:textId="77777777" w:rsidR="00095D3C" w:rsidRPr="009742DC" w:rsidRDefault="00095D3C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B358BE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58249C4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99A665" w14:textId="77777777" w:rsidR="002D6FA7" w:rsidRPr="009742DC" w:rsidRDefault="002D6FA7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91219F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AC39BB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7D8E6E9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00444B66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3D98940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B732C0D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C6DB35B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7238F432" w14:textId="77777777" w:rsidTr="00095D3C">
        <w:trPr>
          <w:cantSplit/>
          <w:trHeight w:val="340"/>
        </w:trPr>
        <w:tc>
          <w:tcPr>
            <w:tcW w:w="401" w:type="pct"/>
            <w:vAlign w:val="center"/>
          </w:tcPr>
          <w:p w14:paraId="171F4BAC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2D6FA7" w:rsidRPr="009742DC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40B07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0BF3202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1EE299A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54B920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DBE53AD" w14:textId="7777777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2D6FA7" w:rsidRPr="009742DC" w14:paraId="635DA4E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29300801" w14:textId="37178AED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4894EB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2D6FA7" w:rsidRPr="009742DC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2D6FA7" w:rsidRPr="009742DC" w:rsidRDefault="002D6FA7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615513CA" w14:textId="400821B7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17E51117" w14:textId="59AF4905" w:rsidR="002D6FA7" w:rsidRPr="009742DC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70697" w:rsidRPr="009742DC" w14:paraId="5FC47212" w14:textId="77777777" w:rsidTr="00095D3C">
        <w:trPr>
          <w:cantSplit/>
          <w:trHeight w:val="340"/>
        </w:trPr>
        <w:tc>
          <w:tcPr>
            <w:tcW w:w="401" w:type="pct"/>
          </w:tcPr>
          <w:p w14:paraId="629E79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E0638E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5DFE46AC" w14:textId="77777777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7EEA28FF" w14:textId="492131F1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GL03</w:t>
            </w:r>
          </w:p>
          <w:p w14:paraId="7833A9C8" w14:textId="77777777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75F5B24E" w14:textId="0B921CF7" w:rsidR="00170697" w:rsidRPr="009742DC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08:00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3:15</w:t>
            </w:r>
          </w:p>
        </w:tc>
        <w:tc>
          <w:tcPr>
            <w:tcW w:w="2223" w:type="pct"/>
            <w:shd w:val="clear" w:color="auto" w:fill="auto"/>
          </w:tcPr>
          <w:p w14:paraId="6DC64D20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399ABCD2" w14:textId="77777777" w:rsidTr="00095D3C">
        <w:trPr>
          <w:cantSplit/>
          <w:trHeight w:val="340"/>
        </w:trPr>
        <w:tc>
          <w:tcPr>
            <w:tcW w:w="401" w:type="pct"/>
          </w:tcPr>
          <w:p w14:paraId="0E59109B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33761C4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3EAE7A77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69CEE0A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70697" w:rsidRPr="009742DC" w14:paraId="753C3A73" w14:textId="77777777" w:rsidTr="00095D3C">
        <w:trPr>
          <w:cantSplit/>
          <w:trHeight w:val="340"/>
        </w:trPr>
        <w:tc>
          <w:tcPr>
            <w:tcW w:w="401" w:type="pct"/>
          </w:tcPr>
          <w:p w14:paraId="004A882E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30DFD3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E075D39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42B1940" w14:textId="77777777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44748916" w14:textId="77777777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45BBECDB" w14:textId="77777777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3B9016B2" w14:textId="1233D594" w:rsidR="00170697" w:rsidRPr="00652DB5" w:rsidRDefault="00170697" w:rsidP="002C60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3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: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3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9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: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30</w:t>
            </w:r>
          </w:p>
        </w:tc>
      </w:tr>
      <w:tr w:rsidR="00170697" w:rsidRPr="009742DC" w14:paraId="7621638E" w14:textId="77777777" w:rsidTr="00170697">
        <w:trPr>
          <w:cantSplit/>
          <w:trHeight w:val="696"/>
        </w:trPr>
        <w:tc>
          <w:tcPr>
            <w:tcW w:w="401" w:type="pct"/>
            <w:tcBorders>
              <w:bottom w:val="single" w:sz="4" w:space="0" w:color="auto"/>
            </w:tcBorders>
          </w:tcPr>
          <w:p w14:paraId="37EC4BE2" w14:textId="5A3FF7FF" w:rsidR="00170697" w:rsidRPr="009742DC" w:rsidRDefault="0017069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7F836" w14:textId="77777777" w:rsidR="00170697" w:rsidRPr="009742DC" w:rsidRDefault="0017069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01654F" w14:textId="77777777" w:rsidR="00170697" w:rsidRPr="009742DC" w:rsidRDefault="0017069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DC053C7" w14:textId="25CB4E67" w:rsidR="00C431D6" w:rsidRDefault="00C431D6">
      <w:pPr>
        <w:rPr>
          <w:rFonts w:ascii="Times New Roman" w:hAnsi="Times New Roman" w:cs="Times New Roman"/>
        </w:rPr>
      </w:pPr>
    </w:p>
    <w:p w14:paraId="096C1581" w14:textId="77777777" w:rsidR="00170697" w:rsidRPr="009742DC" w:rsidRDefault="00170697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337"/>
        <w:gridCol w:w="4513"/>
        <w:gridCol w:w="4535"/>
      </w:tblGrid>
      <w:tr w:rsidR="002D6FA7" w:rsidRPr="009742DC" w14:paraId="467E42A3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165ADF6C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532774A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13</w:t>
            </w:r>
          </w:p>
        </w:tc>
      </w:tr>
      <w:tr w:rsidR="002D6FA7" w:rsidRPr="009742DC" w14:paraId="471D403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780B19D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2D6FA7" w:rsidRPr="009742DC" w14:paraId="1DBE957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36BDA079" w14:textId="7400D37E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181133BF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01A706D4" w14:textId="4DDED90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7FBDAFDB" w14:textId="2F23AF16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2D6FA7" w:rsidRPr="009742DC" w14:paraId="21A2678E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4098E40D" w14:textId="1281A02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4471A9A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12" w:type="pct"/>
            <w:shd w:val="clear" w:color="auto" w:fill="auto"/>
          </w:tcPr>
          <w:p w14:paraId="04FF890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3784E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388C7150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2BF785CD" w14:textId="11E8B03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1D4D6B9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6D3E5B7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0C47990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5177593C" w14:textId="77777777" w:rsidTr="009742DC">
        <w:trPr>
          <w:cantSplit/>
          <w:trHeight w:val="34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06F8AE9D" w14:textId="26BBDCA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996BA8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67F2668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50B471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E018714" w14:textId="77777777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2D6FA7" w:rsidRPr="009742DC" w14:paraId="0FB0B54C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C10D124" w14:textId="081995C2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4152FA50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12" w:type="pct"/>
            <w:shd w:val="clear" w:color="auto" w:fill="auto"/>
          </w:tcPr>
          <w:p w14:paraId="7138EF6F" w14:textId="147CA9CB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304671DB" w14:textId="16DCA66C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060CD7D7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356F5A91" w14:textId="100BF95D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0BF231C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3C4F0F00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FFF4366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3EC9761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432DAA3E" w14:textId="38C4E0F6" w:rsidR="00632A80" w:rsidRPr="009742DC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08:00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2:30</w:t>
            </w:r>
          </w:p>
        </w:tc>
        <w:tc>
          <w:tcPr>
            <w:tcW w:w="2223" w:type="pct"/>
            <w:shd w:val="clear" w:color="auto" w:fill="auto"/>
          </w:tcPr>
          <w:p w14:paraId="49E8E6D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341B92D0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4B8A9841" w14:textId="366A1557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EFFD393" w14:textId="77777777" w:rsidR="00632A80" w:rsidRPr="009742DC" w:rsidRDefault="00632A80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57647FB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583D2F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695E7618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31DDDB68" w14:textId="1EC1790F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736F0FC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1C7C2F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690D85E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DC970C1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73F7777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78F929C" w14:textId="14563BD0" w:rsidR="002D6FA7" w:rsidRPr="009742DC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12: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45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8:45</w:t>
            </w:r>
          </w:p>
        </w:tc>
      </w:tr>
      <w:tr w:rsidR="002D6FA7" w:rsidRPr="009742DC" w14:paraId="4D3F6985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6594F57F" w14:textId="7F4DEEB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38ABCF5A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23E8CF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67B0F6E5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21954DBB" w14:textId="6BCCD50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13BD264A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729283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8ABB296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17946D63" w14:textId="2C14431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9742DC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8BE74F5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99CCA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29D0E5E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532A255D" w14:textId="205E4DA1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1D8E0E6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838C720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F8342C8" w14:textId="77777777" w:rsidTr="009742DC">
        <w:trPr>
          <w:cantSplit/>
          <w:trHeight w:val="340"/>
        </w:trPr>
        <w:tc>
          <w:tcPr>
            <w:tcW w:w="400" w:type="pct"/>
            <w:vAlign w:val="center"/>
          </w:tcPr>
          <w:p w14:paraId="04DF5AD0" w14:textId="5CD4DA8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5AC88B3C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A9272A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6143705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47A22B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2D6FA7" w:rsidRPr="009742DC" w14:paraId="1E9486A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D39F47E" w14:textId="713F66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2D6FA7" w:rsidRPr="009742DC" w14:paraId="0CEBDC26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9742DC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12" w:type="pct"/>
            <w:shd w:val="clear" w:color="auto" w:fill="auto"/>
          </w:tcPr>
          <w:p w14:paraId="368D6A3E" w14:textId="1F31A0D1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223" w:type="pct"/>
            <w:shd w:val="clear" w:color="auto" w:fill="auto"/>
          </w:tcPr>
          <w:p w14:paraId="6A31980D" w14:textId="05F6FAB0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24AC0EAA" w14:textId="77777777" w:rsidTr="009742DC">
        <w:trPr>
          <w:cantSplit/>
          <w:trHeight w:val="340"/>
        </w:trPr>
        <w:tc>
          <w:tcPr>
            <w:tcW w:w="400" w:type="pct"/>
          </w:tcPr>
          <w:p w14:paraId="17AD79D4" w14:textId="6CD039FE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752781B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12" w:type="pct"/>
            <w:vMerge w:val="restart"/>
            <w:shd w:val="clear" w:color="auto" w:fill="auto"/>
          </w:tcPr>
          <w:p w14:paraId="57714E02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0CA7C31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630B38FE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7E1D438E" w14:textId="7E924F31" w:rsidR="00632A80" w:rsidRPr="009742DC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08:00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2:30</w:t>
            </w:r>
          </w:p>
        </w:tc>
        <w:tc>
          <w:tcPr>
            <w:tcW w:w="2223" w:type="pct"/>
            <w:shd w:val="clear" w:color="auto" w:fill="auto"/>
          </w:tcPr>
          <w:p w14:paraId="43B5AD2D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748010BD" w14:textId="77777777" w:rsidTr="009742DC">
        <w:trPr>
          <w:cantSplit/>
          <w:trHeight w:val="340"/>
        </w:trPr>
        <w:tc>
          <w:tcPr>
            <w:tcW w:w="400" w:type="pct"/>
          </w:tcPr>
          <w:p w14:paraId="687C0A88" w14:textId="0B4DB405" w:rsidR="00632A80" w:rsidRPr="009742DC" w:rsidRDefault="00632A80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9ACFB83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vMerge/>
            <w:shd w:val="clear" w:color="auto" w:fill="auto"/>
          </w:tcPr>
          <w:p w14:paraId="7C39D74F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205E251" w14:textId="77777777" w:rsidR="00632A80" w:rsidRPr="009742DC" w:rsidRDefault="00632A80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0C821283" w14:textId="77777777" w:rsidTr="009742DC">
        <w:trPr>
          <w:cantSplit/>
          <w:trHeight w:val="340"/>
        </w:trPr>
        <w:tc>
          <w:tcPr>
            <w:tcW w:w="400" w:type="pct"/>
          </w:tcPr>
          <w:p w14:paraId="0B807AA9" w14:textId="3EFFE946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5AEE6E73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8100F71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58A19B4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4E09063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4B3FBD7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B2D1779" w14:textId="4CD9555A" w:rsidR="002D6FA7" w:rsidRPr="009742DC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12:00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:45</w:t>
            </w:r>
          </w:p>
        </w:tc>
      </w:tr>
      <w:tr w:rsidR="002D6FA7" w:rsidRPr="009742DC" w14:paraId="19BD3E09" w14:textId="77777777" w:rsidTr="009742DC">
        <w:trPr>
          <w:cantSplit/>
          <w:trHeight w:val="288"/>
        </w:trPr>
        <w:tc>
          <w:tcPr>
            <w:tcW w:w="400" w:type="pct"/>
          </w:tcPr>
          <w:p w14:paraId="07F65673" w14:textId="7AA50AE0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05F2A8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2DF06CF1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B902DD8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9742DC" w14:paraId="595BA141" w14:textId="77777777" w:rsidTr="009742DC">
        <w:trPr>
          <w:cantSplit/>
          <w:trHeight w:val="340"/>
        </w:trPr>
        <w:tc>
          <w:tcPr>
            <w:tcW w:w="400" w:type="pct"/>
          </w:tcPr>
          <w:p w14:paraId="35A0A174" w14:textId="289F3B85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6E5EAE30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414D597B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F6E88D7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272F1FDC" w14:textId="77777777" w:rsidTr="009742DC">
        <w:trPr>
          <w:cantSplit/>
          <w:trHeight w:val="340"/>
        </w:trPr>
        <w:tc>
          <w:tcPr>
            <w:tcW w:w="400" w:type="pct"/>
          </w:tcPr>
          <w:p w14:paraId="39DC1FB4" w14:textId="7FBB38CD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CB9049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70F3257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AF25BE5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9742DC" w14:paraId="44E507EB" w14:textId="77777777" w:rsidTr="009742DC">
        <w:trPr>
          <w:cantSplit/>
          <w:trHeight w:val="340"/>
        </w:trPr>
        <w:tc>
          <w:tcPr>
            <w:tcW w:w="400" w:type="pct"/>
          </w:tcPr>
          <w:p w14:paraId="72D4BB41" w14:textId="4C7F085C" w:rsidR="002D6FA7" w:rsidRPr="009742DC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6620B2CF" w14:textId="77777777" w:rsidR="002D6FA7" w:rsidRPr="009742DC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12" w:type="pct"/>
            <w:shd w:val="clear" w:color="auto" w:fill="auto"/>
          </w:tcPr>
          <w:p w14:paraId="0F789554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20058119" w14:textId="77777777" w:rsidR="002D6FA7" w:rsidRPr="009742DC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FE0DCDA" w14:textId="77777777" w:rsidR="00157C49" w:rsidRPr="009742DC" w:rsidRDefault="00157C49">
      <w:pPr>
        <w:rPr>
          <w:rFonts w:ascii="Times New Roman" w:hAnsi="Times New Roman" w:cs="Times New Roman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341"/>
        <w:gridCol w:w="4656"/>
        <w:gridCol w:w="4393"/>
      </w:tblGrid>
      <w:tr w:rsidR="00102D11" w:rsidRPr="009742DC" w14:paraId="02BEAF34" w14:textId="77777777" w:rsidTr="009742DC">
        <w:trPr>
          <w:cantSplit/>
          <w:trHeight w:val="340"/>
        </w:trPr>
        <w:tc>
          <w:tcPr>
            <w:tcW w:w="565" w:type="pct"/>
            <w:gridSpan w:val="2"/>
          </w:tcPr>
          <w:p w14:paraId="50F586E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2E44CE5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14</w:t>
            </w:r>
          </w:p>
        </w:tc>
      </w:tr>
      <w:tr w:rsidR="00102D11" w:rsidRPr="009742DC" w14:paraId="6AC909C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28DB79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02D11" w:rsidRPr="009742DC" w14:paraId="76C3635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69D8AE6" w14:textId="17C95821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60663538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6BC7BA8D" w14:textId="0C4716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684C9334" w14:textId="1015AEA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04AA01B4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C459E61" w14:textId="40707CE0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5D9D392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2" w:type="pct"/>
            <w:shd w:val="clear" w:color="auto" w:fill="auto"/>
          </w:tcPr>
          <w:p w14:paraId="083500D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746D694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29FAEE65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47997858" w14:textId="367373D8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65AAB5A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61081199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0D98086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12DBDF9D" w14:textId="77777777" w:rsidTr="0003526A">
        <w:trPr>
          <w:cantSplit/>
          <w:trHeight w:val="340"/>
        </w:trPr>
        <w:tc>
          <w:tcPr>
            <w:tcW w:w="398" w:type="pct"/>
            <w:tcBorders>
              <w:bottom w:val="single" w:sz="4" w:space="0" w:color="auto"/>
            </w:tcBorders>
            <w:vAlign w:val="center"/>
          </w:tcPr>
          <w:p w14:paraId="61021008" w14:textId="062FF0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2746485E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4E531058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9520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609FADA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02D11" w:rsidRPr="009742DC" w14:paraId="033FC5F2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10C05023" w14:textId="4C68A583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7011C9A9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05788523" w14:textId="21CD992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7B9853AC" w14:textId="31F3B16B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102D11" w:rsidRPr="009742DC" w14:paraId="624D8CC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BD538C0" w14:textId="782924F9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7DEEF06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shd w:val="clear" w:color="auto" w:fill="auto"/>
          </w:tcPr>
          <w:p w14:paraId="58CD59AF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8F66377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40DD1" w:rsidRPr="009742DC" w14:paraId="3ED2D51A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BE209C" w14:textId="5D7C6E8C" w:rsidR="00640DD1" w:rsidRPr="009742DC" w:rsidRDefault="00640DD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F5B68C" w14:textId="77777777" w:rsidR="00640DD1" w:rsidRPr="009742DC" w:rsidRDefault="00640DD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7C479FCC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Anatomia GC2</w:t>
            </w:r>
          </w:p>
          <w:p w14:paraId="62CA53D0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dr J. Kupczyk</w:t>
            </w:r>
          </w:p>
          <w:p w14:paraId="06FE3266" w14:textId="77777777" w:rsidR="00640DD1" w:rsidRPr="009742DC" w:rsidRDefault="00640DD1" w:rsidP="00640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9:45 – 12:00</w:t>
            </w:r>
          </w:p>
          <w:p w14:paraId="0EE64937" w14:textId="77777777" w:rsidR="00640DD1" w:rsidRPr="009742DC" w:rsidRDefault="00640DD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B25E0C" w:rsidRPr="009742DC" w14:paraId="5EBB2970" w14:textId="77777777" w:rsidTr="003818CA">
        <w:trPr>
          <w:cantSplit/>
          <w:trHeight w:val="340"/>
        </w:trPr>
        <w:tc>
          <w:tcPr>
            <w:tcW w:w="398" w:type="pct"/>
            <w:vAlign w:val="center"/>
          </w:tcPr>
          <w:p w14:paraId="52CFDC80" w14:textId="09A9E813" w:rsidR="00B25E0C" w:rsidRPr="009742DC" w:rsidRDefault="00B25E0C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B4AFE62" w14:textId="77777777" w:rsidR="00B25E0C" w:rsidRPr="009742DC" w:rsidRDefault="00B25E0C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FFFFFF" w:themeFill="background1"/>
          </w:tcPr>
          <w:p w14:paraId="26A6A02F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Mikrobiologia z elementami parazytologii GC2</w:t>
            </w:r>
          </w:p>
          <w:p w14:paraId="615BF88C" w14:textId="77777777" w:rsidR="00B25E0C" w:rsidRPr="009742DC" w:rsidRDefault="00B25E0C" w:rsidP="00B25E0C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mgr. J. Głosińska</w:t>
            </w:r>
          </w:p>
          <w:p w14:paraId="3DB4C7B7" w14:textId="77777777" w:rsidR="00B25E0C" w:rsidRDefault="00B25E0C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12:15 – 14:30</w:t>
            </w:r>
          </w:p>
          <w:p w14:paraId="42D70D88" w14:textId="670AEC9B" w:rsidR="00D52C68" w:rsidRPr="0003526A" w:rsidRDefault="0003526A" w:rsidP="0003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818C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5!/9</w:t>
            </w:r>
          </w:p>
        </w:tc>
      </w:tr>
      <w:tr w:rsidR="006B24EE" w:rsidRPr="009742DC" w14:paraId="65A940D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239FFEC" w14:textId="5638D401" w:rsidR="006B24EE" w:rsidRPr="009742DC" w:rsidRDefault="006B24EE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061BBCC1" w14:textId="77777777" w:rsidR="006B24EE" w:rsidRPr="009742DC" w:rsidRDefault="006B24EE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08E67F69" w14:textId="77777777" w:rsidR="006B24EE" w:rsidRPr="005D1E4E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D1E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Żywienie człowieka GC2</w:t>
            </w:r>
          </w:p>
          <w:p w14:paraId="0DB28E21" w14:textId="77777777" w:rsidR="006B24EE" w:rsidRPr="005D1E4E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D1E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dr K. Rucińska</w:t>
            </w:r>
          </w:p>
          <w:p w14:paraId="16033732" w14:textId="7AB98C44" w:rsidR="006B24EE" w:rsidRPr="005D1E4E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5D1E4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14:30 – 18:15</w:t>
            </w:r>
          </w:p>
          <w:p w14:paraId="334627CD" w14:textId="14693D47" w:rsidR="006B24EE" w:rsidRPr="009742DC" w:rsidRDefault="006B24EE" w:rsidP="006B2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D1E4E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8/305</w:t>
            </w:r>
          </w:p>
        </w:tc>
      </w:tr>
      <w:tr w:rsidR="00102D11" w:rsidRPr="009742DC" w14:paraId="44AA677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0FCF0377" w14:textId="5D29FF8E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75289E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480E92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0664603C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308A2DB9" w14:textId="2F3DD895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9742DC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21D90FB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334FB2A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6411CF1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8670DB0" w14:textId="72AA987A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0ED2266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2F17A8A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3BEB6E10" w14:textId="77777777" w:rsidTr="0003526A">
        <w:trPr>
          <w:cantSplit/>
          <w:trHeight w:val="340"/>
        </w:trPr>
        <w:tc>
          <w:tcPr>
            <w:tcW w:w="398" w:type="pct"/>
            <w:vAlign w:val="center"/>
          </w:tcPr>
          <w:p w14:paraId="61B909B6" w14:textId="15A8840C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C262755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5EBFF232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4B3A630E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D0033E5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02D11" w:rsidRPr="009742DC" w14:paraId="4581481D" w14:textId="77777777" w:rsidTr="009742DC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6C239055" w14:textId="46B1886A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GC2</w:t>
            </w:r>
          </w:p>
        </w:tc>
      </w:tr>
      <w:tr w:rsidR="00102D11" w:rsidRPr="009742DC" w14:paraId="220AC2EB" w14:textId="77777777" w:rsidTr="006B24EE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9742DC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9742DC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2" w:type="pct"/>
            <w:shd w:val="clear" w:color="auto" w:fill="auto"/>
          </w:tcPr>
          <w:p w14:paraId="44D7A49B" w14:textId="4080DB8F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03</w:t>
            </w:r>
          </w:p>
        </w:tc>
        <w:tc>
          <w:tcPr>
            <w:tcW w:w="2153" w:type="pct"/>
            <w:shd w:val="clear" w:color="auto" w:fill="auto"/>
          </w:tcPr>
          <w:p w14:paraId="1FD29891" w14:textId="3A2907DD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04</w:t>
            </w:r>
          </w:p>
        </w:tc>
      </w:tr>
      <w:tr w:rsidR="00632A80" w:rsidRPr="009742DC" w14:paraId="299A139D" w14:textId="77777777" w:rsidTr="0003526A">
        <w:trPr>
          <w:cantSplit/>
          <w:trHeight w:val="340"/>
        </w:trPr>
        <w:tc>
          <w:tcPr>
            <w:tcW w:w="398" w:type="pct"/>
          </w:tcPr>
          <w:p w14:paraId="11E47569" w14:textId="77777777" w:rsidR="00632A80" w:rsidRPr="009742DC" w:rsidRDefault="00632A80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478EDED" w14:textId="77777777" w:rsidR="00632A80" w:rsidRPr="009742DC" w:rsidRDefault="00632A80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7" w:type="pct"/>
            <w:vMerge w:val="restart"/>
            <w:shd w:val="clear" w:color="auto" w:fill="auto"/>
            <w:vAlign w:val="center"/>
          </w:tcPr>
          <w:p w14:paraId="2E4C5A17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vMerge w:val="restart"/>
            <w:shd w:val="clear" w:color="auto" w:fill="auto"/>
          </w:tcPr>
          <w:p w14:paraId="1FA9A99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4ADB26C5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546B4083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02D464D6" w14:textId="0241AE59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08:00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2:30</w:t>
            </w:r>
          </w:p>
        </w:tc>
        <w:tc>
          <w:tcPr>
            <w:tcW w:w="2153" w:type="pct"/>
            <w:shd w:val="clear" w:color="auto" w:fill="auto"/>
          </w:tcPr>
          <w:p w14:paraId="292D07E9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32A80" w:rsidRPr="009742DC" w14:paraId="2DFA386D" w14:textId="77777777" w:rsidTr="0003526A">
        <w:trPr>
          <w:cantSplit/>
          <w:trHeight w:val="340"/>
        </w:trPr>
        <w:tc>
          <w:tcPr>
            <w:tcW w:w="398" w:type="pct"/>
          </w:tcPr>
          <w:p w14:paraId="16EF3CB6" w14:textId="77777777" w:rsidR="00632A80" w:rsidRPr="009742DC" w:rsidRDefault="00632A80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2F8E150" w14:textId="77777777" w:rsidR="00632A80" w:rsidRPr="009742DC" w:rsidRDefault="00632A80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50E8BA0A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B35F4C4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2FFBC298" w14:textId="77777777" w:rsidR="00632A80" w:rsidRPr="009742DC" w:rsidRDefault="00632A80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9742DC" w14:paraId="78435CB5" w14:textId="77777777" w:rsidTr="0003526A">
        <w:trPr>
          <w:cantSplit/>
          <w:trHeight w:val="340"/>
        </w:trPr>
        <w:tc>
          <w:tcPr>
            <w:tcW w:w="398" w:type="pct"/>
          </w:tcPr>
          <w:p w14:paraId="73536A36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102D11" w:rsidRPr="009742DC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9742D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4AB24274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3AC31B6" w14:textId="77777777" w:rsidR="00102D11" w:rsidRPr="009742DC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3" w:type="pct"/>
            <w:shd w:val="clear" w:color="auto" w:fill="auto"/>
          </w:tcPr>
          <w:p w14:paraId="723A2157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Pierwsza pomoc i podstawowe czynności ratunkowe BLS </w:t>
            </w:r>
          </w:p>
          <w:p w14:paraId="3B1E0396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GL04</w:t>
            </w:r>
          </w:p>
          <w:p w14:paraId="097C6A70" w14:textId="77777777" w:rsidR="00632A80" w:rsidRPr="00652DB5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mgr. D. Ladowska</w:t>
            </w:r>
          </w:p>
          <w:p w14:paraId="6FFBD739" w14:textId="5A46EB61" w:rsidR="00102D11" w:rsidRPr="009742DC" w:rsidRDefault="00632A80" w:rsidP="0063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12: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45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 xml:space="preserve"> – 1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7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:</w:t>
            </w:r>
            <w:r w:rsidR="00240D2D"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1</w:t>
            </w:r>
            <w:r w:rsidRPr="00652DB5">
              <w:rPr>
                <w:rFonts w:ascii="Times New Roman" w:eastAsia="Times New Roman" w:hAnsi="Times New Roman" w:cs="Times New Roman"/>
                <w:color w:val="FF0000"/>
                <w:kern w:val="16"/>
                <w:sz w:val="20"/>
                <w:szCs w:val="20"/>
                <w:lang w:eastAsia="pl-PL"/>
              </w:rPr>
              <w:t>5</w:t>
            </w:r>
          </w:p>
        </w:tc>
      </w:tr>
      <w:tr w:rsidR="0003526A" w:rsidRPr="009742DC" w14:paraId="1F27C4F2" w14:textId="77777777" w:rsidTr="0003526A">
        <w:trPr>
          <w:cantSplit/>
          <w:trHeight w:val="346"/>
        </w:trPr>
        <w:tc>
          <w:tcPr>
            <w:tcW w:w="398" w:type="pct"/>
          </w:tcPr>
          <w:p w14:paraId="35BB8F61" w14:textId="08BBBC94" w:rsidR="0003526A" w:rsidRPr="009742DC" w:rsidRDefault="0003526A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67" w:type="pct"/>
            <w:vMerge/>
            <w:shd w:val="clear" w:color="auto" w:fill="auto"/>
            <w:vAlign w:val="center"/>
          </w:tcPr>
          <w:p w14:paraId="777854CD" w14:textId="77777777" w:rsidR="0003526A" w:rsidRPr="009742DC" w:rsidRDefault="0003526A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auto"/>
          </w:tcPr>
          <w:p w14:paraId="451BDE83" w14:textId="77777777" w:rsidR="0003526A" w:rsidRPr="009742DC" w:rsidRDefault="0003526A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82650C5" w14:textId="77777777" w:rsidR="00157C49" w:rsidRPr="009742DC" w:rsidRDefault="00157C49" w:rsidP="0003526A">
      <w:pPr>
        <w:rPr>
          <w:rFonts w:ascii="Times New Roman" w:hAnsi="Times New Roman" w:cs="Times New Roman"/>
        </w:rPr>
      </w:pPr>
    </w:p>
    <w:sectPr w:rsidR="00157C49" w:rsidRPr="009742DC" w:rsidSect="007844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4C644" w14:textId="77777777" w:rsidR="00C74749" w:rsidRDefault="00C74749" w:rsidP="0085520B">
      <w:pPr>
        <w:spacing w:after="0" w:line="240" w:lineRule="auto"/>
      </w:pPr>
      <w:r>
        <w:separator/>
      </w:r>
    </w:p>
  </w:endnote>
  <w:endnote w:type="continuationSeparator" w:id="0">
    <w:p w14:paraId="4A0E29E1" w14:textId="77777777" w:rsidR="00C74749" w:rsidRDefault="00C74749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F24A2" w14:textId="77777777" w:rsidR="008471EC" w:rsidRDefault="008471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2BE2" w14:textId="54CCBBB3" w:rsidR="00337C93" w:rsidRDefault="009B77D0" w:rsidP="009B77D0">
    <w:pPr>
      <w:tabs>
        <w:tab w:val="left" w:pos="954"/>
      </w:tabs>
      <w:spacing w:after="0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*</w:t>
    </w:r>
    <w:r w:rsidR="00337C93" w:rsidRPr="009B77D0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 STUDENTÓW 1- GO ROKU OBOWIĄZUJE 30 H W-FU W SEMESTRZE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ZAPISY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MOŻNA DOKONYWAĆ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U PROWADZĄCYCH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ZAJECIA.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INF. O TERMINIE 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 xml:space="preserve">ZAPISÓW 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ZOSTANIE PODAN</w:t>
    </w:r>
    <w:r w:rsidR="001D230E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A PRZEZ E- HMS</w:t>
    </w:r>
    <w:r w:rsidR="00337C93"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.</w:t>
    </w:r>
  </w:p>
  <w:p w14:paraId="3D28E6B4" w14:textId="78816BE1" w:rsidR="009B77D0" w:rsidRDefault="001D230E" w:rsidP="009B77D0">
    <w:pPr>
      <w:spacing w:after="0" w:line="240" w:lineRule="auto"/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bCs/>
        <w:color w:val="FF0000"/>
        <w:sz w:val="20"/>
        <w:szCs w:val="20"/>
        <w:lang w:eastAsia="pl-PL"/>
      </w:rPr>
      <w:t>(w-f można  zrealizować w  KU AZS AJP- 15 h)</w:t>
    </w:r>
  </w:p>
  <w:p w14:paraId="2293A918" w14:textId="77777777" w:rsidR="00F8569B" w:rsidRDefault="00F8569B" w:rsidP="00F8569B">
    <w:pPr>
      <w:pStyle w:val="Stopka"/>
      <w:rPr>
        <w:rFonts w:ascii="Times New Roman" w:hAnsi="Times New Roman" w:cs="Times New Roman"/>
        <w:sz w:val="16"/>
        <w:szCs w:val="16"/>
      </w:rPr>
    </w:pPr>
    <w:r>
      <w:rPr>
        <w:sz w:val="16"/>
        <w:szCs w:val="16"/>
      </w:rPr>
      <w:t xml:space="preserve">Zajęcia z w- fu umieszczone są na osobnych planach: </w:t>
    </w:r>
    <w:r w:rsidRPr="00400850">
      <w:rPr>
        <w:color w:val="FF0000"/>
        <w:sz w:val="16"/>
        <w:szCs w:val="16"/>
      </w:rPr>
      <w:t>PLAN W-F, PLAN KU AZS AJP</w:t>
    </w:r>
  </w:p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50F06" w14:textId="77777777" w:rsidR="008471EC" w:rsidRDefault="008471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145FE" w14:textId="77777777" w:rsidR="00C74749" w:rsidRDefault="00C74749" w:rsidP="0085520B">
      <w:pPr>
        <w:spacing w:after="0" w:line="240" w:lineRule="auto"/>
      </w:pPr>
      <w:r>
        <w:separator/>
      </w:r>
    </w:p>
  </w:footnote>
  <w:footnote w:type="continuationSeparator" w:id="0">
    <w:p w14:paraId="5FA130BE" w14:textId="77777777" w:rsidR="00C74749" w:rsidRDefault="00C74749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B3AB" w14:textId="77777777" w:rsidR="008471EC" w:rsidRDefault="008471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42FE5BC3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157569">
      <w:t xml:space="preserve">1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2DD22679" w:rsidR="0085520B" w:rsidRDefault="0085520B">
    <w:pPr>
      <w:pStyle w:val="Nagwek"/>
    </w:pPr>
    <w:r>
      <w:t>Semestr ZIMOWY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09EB2" w14:textId="77777777" w:rsidR="008471EC" w:rsidRDefault="008471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046E"/>
    <w:rsid w:val="000023A9"/>
    <w:rsid w:val="0003526A"/>
    <w:rsid w:val="0005000A"/>
    <w:rsid w:val="000731AF"/>
    <w:rsid w:val="0008002D"/>
    <w:rsid w:val="000824B6"/>
    <w:rsid w:val="000842F3"/>
    <w:rsid w:val="0008692B"/>
    <w:rsid w:val="00095D3C"/>
    <w:rsid w:val="000C382E"/>
    <w:rsid w:val="000C52C2"/>
    <w:rsid w:val="000F71A7"/>
    <w:rsid w:val="00102AA7"/>
    <w:rsid w:val="00102D11"/>
    <w:rsid w:val="00133FFC"/>
    <w:rsid w:val="00157569"/>
    <w:rsid w:val="001577E2"/>
    <w:rsid w:val="00157C49"/>
    <w:rsid w:val="00170697"/>
    <w:rsid w:val="001A23E6"/>
    <w:rsid w:val="001C490E"/>
    <w:rsid w:val="001C66BC"/>
    <w:rsid w:val="001D230E"/>
    <w:rsid w:val="002142BD"/>
    <w:rsid w:val="00240D2D"/>
    <w:rsid w:val="002450C5"/>
    <w:rsid w:val="00253DE4"/>
    <w:rsid w:val="00285CBE"/>
    <w:rsid w:val="002B5256"/>
    <w:rsid w:val="002C35EE"/>
    <w:rsid w:val="002C6035"/>
    <w:rsid w:val="002D6FA7"/>
    <w:rsid w:val="003019D2"/>
    <w:rsid w:val="0031069E"/>
    <w:rsid w:val="00337C93"/>
    <w:rsid w:val="00362100"/>
    <w:rsid w:val="00380DC5"/>
    <w:rsid w:val="003818CA"/>
    <w:rsid w:val="003A3069"/>
    <w:rsid w:val="003B0324"/>
    <w:rsid w:val="003B2EB0"/>
    <w:rsid w:val="003B5B49"/>
    <w:rsid w:val="003C7AB7"/>
    <w:rsid w:val="003D1633"/>
    <w:rsid w:val="00400850"/>
    <w:rsid w:val="00421246"/>
    <w:rsid w:val="00441781"/>
    <w:rsid w:val="00472680"/>
    <w:rsid w:val="00490BFB"/>
    <w:rsid w:val="004A79A5"/>
    <w:rsid w:val="004B2667"/>
    <w:rsid w:val="004C11F9"/>
    <w:rsid w:val="004E0D7A"/>
    <w:rsid w:val="005236F4"/>
    <w:rsid w:val="00594C78"/>
    <w:rsid w:val="005D11BF"/>
    <w:rsid w:val="005D1E4E"/>
    <w:rsid w:val="005F05FD"/>
    <w:rsid w:val="00603C98"/>
    <w:rsid w:val="0061764A"/>
    <w:rsid w:val="00620DBB"/>
    <w:rsid w:val="00632A80"/>
    <w:rsid w:val="00634998"/>
    <w:rsid w:val="00640DD1"/>
    <w:rsid w:val="00651178"/>
    <w:rsid w:val="00652DB5"/>
    <w:rsid w:val="00653C72"/>
    <w:rsid w:val="00663DE5"/>
    <w:rsid w:val="00680543"/>
    <w:rsid w:val="006A5500"/>
    <w:rsid w:val="006B24EE"/>
    <w:rsid w:val="006C5AC8"/>
    <w:rsid w:val="006D2489"/>
    <w:rsid w:val="006D7AA5"/>
    <w:rsid w:val="00704007"/>
    <w:rsid w:val="00735F5F"/>
    <w:rsid w:val="00740895"/>
    <w:rsid w:val="00772BF0"/>
    <w:rsid w:val="00774645"/>
    <w:rsid w:val="007844C8"/>
    <w:rsid w:val="00785EB5"/>
    <w:rsid w:val="00793A3E"/>
    <w:rsid w:val="007E0790"/>
    <w:rsid w:val="00823176"/>
    <w:rsid w:val="008253EE"/>
    <w:rsid w:val="00830F29"/>
    <w:rsid w:val="008471EC"/>
    <w:rsid w:val="0085520B"/>
    <w:rsid w:val="008B7D3C"/>
    <w:rsid w:val="008E2E10"/>
    <w:rsid w:val="00911C58"/>
    <w:rsid w:val="0092079A"/>
    <w:rsid w:val="00930A47"/>
    <w:rsid w:val="00943FB9"/>
    <w:rsid w:val="00945836"/>
    <w:rsid w:val="009503E5"/>
    <w:rsid w:val="00962B3C"/>
    <w:rsid w:val="00971038"/>
    <w:rsid w:val="009742DC"/>
    <w:rsid w:val="00980542"/>
    <w:rsid w:val="00985058"/>
    <w:rsid w:val="009870AB"/>
    <w:rsid w:val="00996F0D"/>
    <w:rsid w:val="009B77D0"/>
    <w:rsid w:val="009D55D4"/>
    <w:rsid w:val="009E15BA"/>
    <w:rsid w:val="009F7DA4"/>
    <w:rsid w:val="00A039C3"/>
    <w:rsid w:val="00A1197D"/>
    <w:rsid w:val="00A24591"/>
    <w:rsid w:val="00A24793"/>
    <w:rsid w:val="00A43B0E"/>
    <w:rsid w:val="00A52FC9"/>
    <w:rsid w:val="00A72A03"/>
    <w:rsid w:val="00AC3B76"/>
    <w:rsid w:val="00B22376"/>
    <w:rsid w:val="00B25E0C"/>
    <w:rsid w:val="00B30033"/>
    <w:rsid w:val="00B67FFD"/>
    <w:rsid w:val="00B73670"/>
    <w:rsid w:val="00BB2B7D"/>
    <w:rsid w:val="00BD2F8D"/>
    <w:rsid w:val="00C06B7C"/>
    <w:rsid w:val="00C2554F"/>
    <w:rsid w:val="00C431D6"/>
    <w:rsid w:val="00C45693"/>
    <w:rsid w:val="00C50534"/>
    <w:rsid w:val="00C62ABD"/>
    <w:rsid w:val="00C712F9"/>
    <w:rsid w:val="00C74749"/>
    <w:rsid w:val="00CE7B56"/>
    <w:rsid w:val="00CF185C"/>
    <w:rsid w:val="00D16234"/>
    <w:rsid w:val="00D311D9"/>
    <w:rsid w:val="00D32AF5"/>
    <w:rsid w:val="00D42DC8"/>
    <w:rsid w:val="00D518CE"/>
    <w:rsid w:val="00D52C68"/>
    <w:rsid w:val="00D67E36"/>
    <w:rsid w:val="00D70A6D"/>
    <w:rsid w:val="00D93482"/>
    <w:rsid w:val="00E004D6"/>
    <w:rsid w:val="00E24CF9"/>
    <w:rsid w:val="00E76677"/>
    <w:rsid w:val="00E82FC5"/>
    <w:rsid w:val="00EA3D2E"/>
    <w:rsid w:val="00EA54EA"/>
    <w:rsid w:val="00EA7D04"/>
    <w:rsid w:val="00EC71C7"/>
    <w:rsid w:val="00ED78F1"/>
    <w:rsid w:val="00F13D04"/>
    <w:rsid w:val="00F35C28"/>
    <w:rsid w:val="00F76290"/>
    <w:rsid w:val="00F8569B"/>
    <w:rsid w:val="00F97B1B"/>
    <w:rsid w:val="00FA41F8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00A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1594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10</cp:revision>
  <dcterms:created xsi:type="dcterms:W3CDTF">2024-12-10T06:56:00Z</dcterms:created>
  <dcterms:modified xsi:type="dcterms:W3CDTF">2024-12-18T10:31:00Z</dcterms:modified>
</cp:coreProperties>
</file>